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1130" w14:textId="27C6D730" w:rsidR="00F5006A" w:rsidRPr="00ED178F" w:rsidRDefault="00474079" w:rsidP="00F5006A">
      <w:pPr>
        <w:rPr>
          <w:b/>
          <w:u w:val="single"/>
        </w:rPr>
      </w:pPr>
      <w:r>
        <w:rPr>
          <w:b/>
          <w:u w:val="single"/>
        </w:rPr>
        <w:t>Thursday</w:t>
      </w:r>
      <w:r w:rsidR="00187C54">
        <w:rPr>
          <w:b/>
          <w:u w:val="single"/>
        </w:rPr>
        <w:t xml:space="preserve">, </w:t>
      </w:r>
      <w:r>
        <w:rPr>
          <w:b/>
          <w:u w:val="single"/>
        </w:rPr>
        <w:t>January</w:t>
      </w:r>
      <w:r w:rsidR="00187C54">
        <w:rPr>
          <w:b/>
          <w:u w:val="single"/>
        </w:rPr>
        <w:t xml:space="preserve"> </w:t>
      </w:r>
      <w:r>
        <w:rPr>
          <w:b/>
          <w:u w:val="single"/>
        </w:rPr>
        <w:t>26</w:t>
      </w:r>
      <w:r w:rsidR="00187C54">
        <w:rPr>
          <w:b/>
          <w:u w:val="single"/>
        </w:rPr>
        <w:t>, 202</w:t>
      </w:r>
      <w:r>
        <w:rPr>
          <w:b/>
          <w:u w:val="single"/>
        </w:rPr>
        <w:t>3</w:t>
      </w:r>
      <w:r w:rsidR="00187C54">
        <w:rPr>
          <w:b/>
          <w:u w:val="single"/>
        </w:rPr>
        <w:t xml:space="preserve"> (Noon – 1pm)</w:t>
      </w:r>
    </w:p>
    <w:p w14:paraId="30A50DF1" w14:textId="186A7B3E" w:rsidR="00F5006A" w:rsidRDefault="00187C54" w:rsidP="00F5006A">
      <w:r>
        <w:t>Virtual combined 1501-1502 meeting</w:t>
      </w:r>
    </w:p>
    <w:p w14:paraId="000A3FAB" w14:textId="243922D1" w:rsidR="00152868" w:rsidRDefault="00152868" w:rsidP="00F5006A"/>
    <w:p w14:paraId="5A803297" w14:textId="7DEAD19E" w:rsidR="00152868" w:rsidRDefault="00152868" w:rsidP="00152868">
      <w:pPr>
        <w:pStyle w:val="ListParagraph"/>
        <w:numPr>
          <w:ilvl w:val="0"/>
          <w:numId w:val="6"/>
        </w:numPr>
      </w:pPr>
      <w:r w:rsidRPr="00152868">
        <w:t xml:space="preserve">Officer Reports </w:t>
      </w:r>
    </w:p>
    <w:p w14:paraId="1AA65920" w14:textId="36140216" w:rsidR="00152868" w:rsidRDefault="00152868" w:rsidP="00152868">
      <w:pPr>
        <w:pStyle w:val="ListParagraph"/>
        <w:numPr>
          <w:ilvl w:val="1"/>
          <w:numId w:val="6"/>
        </w:numPr>
      </w:pPr>
      <w:r w:rsidRPr="00152868">
        <w:t>President</w:t>
      </w:r>
    </w:p>
    <w:p w14:paraId="75195C1D" w14:textId="285861AC" w:rsidR="00824AF1" w:rsidRDefault="00187C54" w:rsidP="00961347">
      <w:pPr>
        <w:pStyle w:val="ListParagraph"/>
        <w:numPr>
          <w:ilvl w:val="2"/>
          <w:numId w:val="6"/>
        </w:numPr>
      </w:pPr>
      <w:r>
        <w:t>Officers</w:t>
      </w:r>
    </w:p>
    <w:p w14:paraId="7BC2D5C6" w14:textId="3711834F" w:rsidR="00961347" w:rsidRPr="00E47290" w:rsidRDefault="00980110" w:rsidP="00187C54">
      <w:pPr>
        <w:pStyle w:val="ListParagraph"/>
        <w:numPr>
          <w:ilvl w:val="3"/>
          <w:numId w:val="6"/>
        </w:numPr>
      </w:pPr>
      <w:r>
        <w:t xml:space="preserve">Membership </w:t>
      </w:r>
      <w:r w:rsidR="00824AF1" w:rsidRPr="00E47290">
        <w:t>Secretary</w:t>
      </w:r>
    </w:p>
    <w:p w14:paraId="42848579" w14:textId="5D5D5CDD" w:rsidR="00824AF1" w:rsidRPr="00E47290" w:rsidRDefault="00980110" w:rsidP="00980110">
      <w:pPr>
        <w:pStyle w:val="ListParagraph"/>
        <w:numPr>
          <w:ilvl w:val="4"/>
          <w:numId w:val="6"/>
        </w:numPr>
      </w:pPr>
      <w:r>
        <w:t>Still open</w:t>
      </w:r>
      <w:r w:rsidR="00897331">
        <w:t>- Special Election</w:t>
      </w:r>
    </w:p>
    <w:p w14:paraId="1EA19A06" w14:textId="595B6F83" w:rsidR="00187C54" w:rsidRPr="00E47290" w:rsidRDefault="0065271A" w:rsidP="00187C54">
      <w:pPr>
        <w:pStyle w:val="ListParagraph"/>
        <w:numPr>
          <w:ilvl w:val="3"/>
          <w:numId w:val="6"/>
        </w:numPr>
      </w:pPr>
      <w:r>
        <w:t xml:space="preserve">Special </w:t>
      </w:r>
      <w:r w:rsidR="00187C54" w:rsidRPr="00E47290">
        <w:t>Elections</w:t>
      </w:r>
    </w:p>
    <w:p w14:paraId="1E5ED008" w14:textId="0E64306D" w:rsidR="00187C54" w:rsidRPr="00E47290" w:rsidRDefault="00187C54" w:rsidP="00187C54">
      <w:pPr>
        <w:pStyle w:val="ListParagraph"/>
        <w:numPr>
          <w:ilvl w:val="4"/>
          <w:numId w:val="6"/>
        </w:numPr>
      </w:pPr>
      <w:r w:rsidRPr="00E47290">
        <w:t>For odd numbered Locals (including us)</w:t>
      </w:r>
    </w:p>
    <w:p w14:paraId="494913A0" w14:textId="599A385B" w:rsidR="00187C54" w:rsidRPr="00E47290" w:rsidRDefault="00187C54" w:rsidP="00187C54">
      <w:pPr>
        <w:pStyle w:val="ListParagraph"/>
        <w:numPr>
          <w:ilvl w:val="4"/>
          <w:numId w:val="6"/>
        </w:numPr>
      </w:pPr>
      <w:r w:rsidRPr="00E47290">
        <w:t xml:space="preserve">Nominations close </w:t>
      </w:r>
      <w:r w:rsidR="0065271A">
        <w:t>Jan 25-Feb 8</w:t>
      </w:r>
    </w:p>
    <w:p w14:paraId="588A19E2" w14:textId="6A4E20A7" w:rsidR="00187C54" w:rsidRPr="00E47290" w:rsidRDefault="00187C54" w:rsidP="00187C54">
      <w:pPr>
        <w:pStyle w:val="ListParagraph"/>
        <w:numPr>
          <w:ilvl w:val="5"/>
          <w:numId w:val="6"/>
        </w:numPr>
      </w:pPr>
      <w:r w:rsidRPr="00E47290">
        <w:t xml:space="preserve">Online voting will take place in </w:t>
      </w:r>
      <w:r w:rsidR="0065271A">
        <w:t>March</w:t>
      </w:r>
    </w:p>
    <w:p w14:paraId="56F4723A" w14:textId="6F68B061" w:rsidR="00187C54" w:rsidRPr="00E47290" w:rsidRDefault="00187C54" w:rsidP="00187C54">
      <w:pPr>
        <w:pStyle w:val="ListParagraph"/>
        <w:numPr>
          <w:ilvl w:val="4"/>
          <w:numId w:val="6"/>
        </w:numPr>
      </w:pPr>
      <w:r w:rsidRPr="00E47290">
        <w:t xml:space="preserve">For all Officer positions and Delegates </w:t>
      </w:r>
      <w:r w:rsidR="00E47290" w:rsidRPr="00E47290">
        <w:t>Assembly</w:t>
      </w:r>
    </w:p>
    <w:p w14:paraId="2C2E4801" w14:textId="6B84CA33" w:rsidR="00824AF1" w:rsidRDefault="00980110" w:rsidP="00824AF1">
      <w:pPr>
        <w:pStyle w:val="ListParagraph"/>
        <w:numPr>
          <w:ilvl w:val="2"/>
          <w:numId w:val="6"/>
        </w:numPr>
      </w:pPr>
      <w:r>
        <w:t>Executive committee meeting</w:t>
      </w:r>
    </w:p>
    <w:p w14:paraId="33D4CF01" w14:textId="46507B41" w:rsidR="00187C54" w:rsidRDefault="00980110" w:rsidP="00187C54">
      <w:pPr>
        <w:pStyle w:val="ListParagraph"/>
        <w:numPr>
          <w:ilvl w:val="3"/>
          <w:numId w:val="6"/>
        </w:numPr>
      </w:pPr>
      <w:r>
        <w:t>Two (motions) action items</w:t>
      </w:r>
    </w:p>
    <w:p w14:paraId="2BCF2761" w14:textId="18954077" w:rsidR="00980110" w:rsidRDefault="00980110" w:rsidP="00980110">
      <w:pPr>
        <w:pStyle w:val="ListParagraph"/>
        <w:numPr>
          <w:ilvl w:val="4"/>
          <w:numId w:val="6"/>
        </w:numPr>
      </w:pPr>
      <w:r>
        <w:t>Limit the holiday party to members</w:t>
      </w:r>
    </w:p>
    <w:p w14:paraId="30D6C32A" w14:textId="6503B836" w:rsidR="00980110" w:rsidRDefault="00980110" w:rsidP="00980110">
      <w:pPr>
        <w:pStyle w:val="ListParagraph"/>
        <w:numPr>
          <w:ilvl w:val="4"/>
          <w:numId w:val="6"/>
        </w:numPr>
      </w:pPr>
      <w:r>
        <w:t>Increase the Local checkbook balance limit from $1,000 to $4,000</w:t>
      </w:r>
    </w:p>
    <w:p w14:paraId="4F225627" w14:textId="1F66F92F" w:rsidR="00E5251B" w:rsidRDefault="00E5251B" w:rsidP="00E5251B">
      <w:pPr>
        <w:pStyle w:val="ListParagraph"/>
        <w:numPr>
          <w:ilvl w:val="2"/>
          <w:numId w:val="6"/>
        </w:numPr>
      </w:pPr>
      <w:r>
        <w:t>Holiday Party at BSU Hockey Game</w:t>
      </w:r>
      <w:r w:rsidR="00A74CF3">
        <w:t xml:space="preserve"> (Dec. 3)</w:t>
      </w:r>
    </w:p>
    <w:p w14:paraId="734FEC42" w14:textId="10850FBC" w:rsidR="00E5251B" w:rsidRDefault="00E5251B" w:rsidP="00E5251B">
      <w:pPr>
        <w:pStyle w:val="ListParagraph"/>
        <w:numPr>
          <w:ilvl w:val="3"/>
          <w:numId w:val="6"/>
        </w:numPr>
      </w:pPr>
      <w:r>
        <w:t>Madeline recap</w:t>
      </w:r>
      <w:r w:rsidR="0065271A">
        <w:t>s</w:t>
      </w:r>
      <w:r>
        <w:t xml:space="preserve"> during </w:t>
      </w:r>
      <w:r w:rsidR="0065271A">
        <w:t>Treasurer</w:t>
      </w:r>
      <w:r>
        <w:t xml:space="preserve"> report</w:t>
      </w:r>
    </w:p>
    <w:p w14:paraId="2AA0E871" w14:textId="70D15A47" w:rsidR="00151246" w:rsidRDefault="00151246" w:rsidP="00E5251B">
      <w:pPr>
        <w:pStyle w:val="ListParagraph"/>
        <w:numPr>
          <w:ilvl w:val="3"/>
          <w:numId w:val="6"/>
        </w:numPr>
      </w:pPr>
      <w:r>
        <w:t>63 in attendance</w:t>
      </w:r>
    </w:p>
    <w:p w14:paraId="7586C9E8" w14:textId="62A1F20F" w:rsidR="00E5251B" w:rsidRDefault="00E5251B" w:rsidP="00E5251B">
      <w:pPr>
        <w:pStyle w:val="ListParagraph"/>
        <w:numPr>
          <w:ilvl w:val="2"/>
          <w:numId w:val="6"/>
        </w:numPr>
      </w:pPr>
      <w:r>
        <w:t>Building membership</w:t>
      </w:r>
    </w:p>
    <w:p w14:paraId="79D02168" w14:textId="4EAD140D" w:rsidR="00E5251B" w:rsidRDefault="00E5251B" w:rsidP="00E5251B">
      <w:pPr>
        <w:pStyle w:val="ListParagraph"/>
        <w:numPr>
          <w:ilvl w:val="3"/>
          <w:numId w:val="6"/>
        </w:numPr>
      </w:pPr>
      <w:r>
        <w:t>Would like to invest more in building membership</w:t>
      </w:r>
    </w:p>
    <w:p w14:paraId="60E70B77" w14:textId="5825C116" w:rsidR="00E5251B" w:rsidRDefault="00E5251B" w:rsidP="00E5251B">
      <w:pPr>
        <w:pStyle w:val="ListParagraph"/>
        <w:numPr>
          <w:ilvl w:val="4"/>
          <w:numId w:val="6"/>
        </w:numPr>
      </w:pPr>
      <w:r>
        <w:t>Open to more ideas on how we can do that</w:t>
      </w:r>
    </w:p>
    <w:p w14:paraId="7E1ADF81" w14:textId="0E32CA11" w:rsidR="00E47290" w:rsidRDefault="00E47290" w:rsidP="00E47290">
      <w:pPr>
        <w:pStyle w:val="ListParagraph"/>
        <w:numPr>
          <w:ilvl w:val="2"/>
          <w:numId w:val="6"/>
        </w:numPr>
      </w:pPr>
      <w:r>
        <w:t>In-person meetings</w:t>
      </w:r>
    </w:p>
    <w:p w14:paraId="0D316D6F" w14:textId="2E01DE8F" w:rsidR="00E5251B" w:rsidRPr="00E5251B" w:rsidRDefault="00980110" w:rsidP="00E47290">
      <w:pPr>
        <w:pStyle w:val="ListParagraph"/>
        <w:numPr>
          <w:ilvl w:val="3"/>
          <w:numId w:val="6"/>
        </w:numPr>
      </w:pPr>
      <w:r w:rsidRPr="00980110">
        <w:rPr>
          <w:lang w:val="en"/>
        </w:rPr>
        <w:t xml:space="preserve">Local 1501 only meetings </w:t>
      </w:r>
      <w:r>
        <w:rPr>
          <w:lang w:val="en"/>
        </w:rPr>
        <w:t>will be</w:t>
      </w:r>
      <w:r w:rsidRPr="00980110">
        <w:rPr>
          <w:lang w:val="en"/>
        </w:rPr>
        <w:t xml:space="preserve"> held the 4</w:t>
      </w:r>
      <w:r w:rsidRPr="00980110">
        <w:rPr>
          <w:vertAlign w:val="superscript"/>
          <w:lang w:val="en"/>
        </w:rPr>
        <w:t>th</w:t>
      </w:r>
      <w:r w:rsidRPr="00980110">
        <w:rPr>
          <w:lang w:val="en"/>
        </w:rPr>
        <w:t xml:space="preserve"> Wednesday of even numbered months</w:t>
      </w:r>
      <w:r w:rsidR="00151246">
        <w:rPr>
          <w:lang w:val="en"/>
        </w:rPr>
        <w:t xml:space="preserve"> (in person-Bemidji </w:t>
      </w:r>
      <w:proofErr w:type="spellStart"/>
      <w:r w:rsidR="00151246">
        <w:rPr>
          <w:lang w:val="en"/>
        </w:rPr>
        <w:t>Luekens</w:t>
      </w:r>
      <w:proofErr w:type="spellEnd"/>
      <w:r w:rsidR="00151246">
        <w:rPr>
          <w:lang w:val="en"/>
        </w:rPr>
        <w:t>).</w:t>
      </w:r>
    </w:p>
    <w:p w14:paraId="3C53F28E" w14:textId="7DAA49C5" w:rsidR="00980110" w:rsidRPr="00980110" w:rsidRDefault="00E5251B" w:rsidP="00E47290">
      <w:pPr>
        <w:pStyle w:val="ListParagraph"/>
        <w:numPr>
          <w:ilvl w:val="3"/>
          <w:numId w:val="6"/>
        </w:numPr>
      </w:pPr>
      <w:r>
        <w:rPr>
          <w:lang w:val="en"/>
        </w:rPr>
        <w:t>C</w:t>
      </w:r>
      <w:r w:rsidR="00980110" w:rsidRPr="00980110">
        <w:rPr>
          <w:lang w:val="en"/>
        </w:rPr>
        <w:t>ombined meetings with Local 1502 will be held virtually and scheduled separately</w:t>
      </w:r>
      <w:r w:rsidR="00980110">
        <w:rPr>
          <w:lang w:val="en"/>
        </w:rPr>
        <w:t xml:space="preserve"> (likely odd numbered months)</w:t>
      </w:r>
    </w:p>
    <w:p w14:paraId="048C77EC" w14:textId="25A242AE" w:rsidR="00980110" w:rsidRPr="00E5251B" w:rsidRDefault="00E5251B" w:rsidP="00980110">
      <w:pPr>
        <w:pStyle w:val="ListParagraph"/>
        <w:numPr>
          <w:ilvl w:val="4"/>
          <w:numId w:val="6"/>
        </w:numPr>
      </w:pPr>
      <w:r>
        <w:rPr>
          <w:lang w:val="en"/>
        </w:rPr>
        <w:t>Combined virtual meetings i</w:t>
      </w:r>
      <w:r w:rsidR="00980110">
        <w:rPr>
          <w:lang w:val="en"/>
        </w:rPr>
        <w:t>n Park Rapids (Mar), Baudette (May) and Walker (November)</w:t>
      </w:r>
    </w:p>
    <w:p w14:paraId="530DE014" w14:textId="13CEE3CB" w:rsidR="00E5251B" w:rsidRPr="00E5251B" w:rsidRDefault="00E5251B" w:rsidP="00E5251B">
      <w:pPr>
        <w:pStyle w:val="ListParagraph"/>
        <w:numPr>
          <w:ilvl w:val="5"/>
          <w:numId w:val="6"/>
        </w:numPr>
      </w:pPr>
      <w:r>
        <w:t>Tried to avoid heavy times (mostly DNR employees)</w:t>
      </w:r>
    </w:p>
    <w:p w14:paraId="14948759" w14:textId="5CE4DD62" w:rsidR="00E5251B" w:rsidRPr="00980110" w:rsidRDefault="00E5251B" w:rsidP="00E5251B">
      <w:pPr>
        <w:pStyle w:val="ListParagraph"/>
        <w:numPr>
          <w:ilvl w:val="5"/>
          <w:numId w:val="6"/>
        </w:numPr>
      </w:pPr>
      <w:r>
        <w:rPr>
          <w:lang w:val="en"/>
        </w:rPr>
        <w:t>Could use the help of a local to help us coordinate</w:t>
      </w:r>
    </w:p>
    <w:p w14:paraId="212D2FD2" w14:textId="14C3A752" w:rsidR="00E47290" w:rsidRDefault="00E47290" w:rsidP="00E47290">
      <w:pPr>
        <w:pStyle w:val="ListParagraph"/>
        <w:numPr>
          <w:ilvl w:val="1"/>
          <w:numId w:val="6"/>
        </w:numPr>
      </w:pPr>
      <w:r>
        <w:t>Vice-President</w:t>
      </w:r>
      <w:r w:rsidR="00980110">
        <w:t xml:space="preserve"> (Jaime Thibodeaux)</w:t>
      </w:r>
    </w:p>
    <w:p w14:paraId="41FF0432" w14:textId="064F0D35" w:rsidR="00E47290" w:rsidRDefault="0065271A" w:rsidP="00E47290">
      <w:pPr>
        <w:pStyle w:val="ListParagraph"/>
        <w:numPr>
          <w:ilvl w:val="2"/>
          <w:numId w:val="6"/>
        </w:numPr>
      </w:pPr>
      <w:r>
        <w:t>No report</w:t>
      </w:r>
    </w:p>
    <w:p w14:paraId="0B9D7865" w14:textId="0CED07B4" w:rsidR="00152868" w:rsidRDefault="00152868" w:rsidP="00E47290">
      <w:pPr>
        <w:pStyle w:val="ListParagraph"/>
        <w:numPr>
          <w:ilvl w:val="1"/>
          <w:numId w:val="6"/>
        </w:numPr>
      </w:pPr>
      <w:r w:rsidRPr="00152868">
        <w:t>Treasurer</w:t>
      </w:r>
      <w:r w:rsidR="00980110">
        <w:t xml:space="preserve"> (Madeline Turnquist)</w:t>
      </w:r>
    </w:p>
    <w:p w14:paraId="009E5C88" w14:textId="64ECC16B" w:rsidR="00980110" w:rsidRPr="00980110" w:rsidRDefault="00980110" w:rsidP="00E47290">
      <w:pPr>
        <w:pStyle w:val="ListParagraph"/>
        <w:numPr>
          <w:ilvl w:val="2"/>
          <w:numId w:val="6"/>
        </w:numPr>
        <w:rPr>
          <w:color w:val="000000" w:themeColor="text1"/>
        </w:rPr>
      </w:pPr>
      <w:r>
        <w:rPr>
          <w:color w:val="000000" w:themeColor="text1"/>
        </w:rPr>
        <w:t>Increased local checkbook balance limit from</w:t>
      </w:r>
      <w:r w:rsidR="00E5251B">
        <w:rPr>
          <w:color w:val="000000" w:themeColor="text1"/>
        </w:rPr>
        <w:t xml:space="preserve"> $1,000 to $4,000</w:t>
      </w:r>
    </w:p>
    <w:p w14:paraId="6D36083D" w14:textId="77777777" w:rsidR="00151246" w:rsidRDefault="00980110" w:rsidP="00151246">
      <w:pPr>
        <w:pStyle w:val="ListParagraph"/>
        <w:numPr>
          <w:ilvl w:val="2"/>
          <w:numId w:val="6"/>
        </w:numPr>
        <w:rPr>
          <w:color w:val="000000" w:themeColor="text1"/>
        </w:rPr>
      </w:pPr>
      <w:r>
        <w:rPr>
          <w:color w:val="000000" w:themeColor="text1"/>
        </w:rPr>
        <w:t>Submitted 2023</w:t>
      </w:r>
      <w:r w:rsidR="00E47290" w:rsidRPr="00F929E9">
        <w:rPr>
          <w:color w:val="000000" w:themeColor="text1"/>
        </w:rPr>
        <w:t xml:space="preserve"> budget</w:t>
      </w:r>
      <w:r w:rsidR="00151246">
        <w:rPr>
          <w:color w:val="000000" w:themeColor="text1"/>
        </w:rPr>
        <w:t xml:space="preserve"> ($17K for the year)</w:t>
      </w:r>
    </w:p>
    <w:p w14:paraId="0FBC40A6" w14:textId="144D388E" w:rsidR="00151246" w:rsidRDefault="00151246" w:rsidP="00151246">
      <w:pPr>
        <w:pStyle w:val="ListParagraph"/>
        <w:numPr>
          <w:ilvl w:val="2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Currently: </w:t>
      </w:r>
      <w:r w:rsidRPr="00151246">
        <w:rPr>
          <w:color w:val="000000" w:themeColor="text1"/>
        </w:rPr>
        <w:t>$49K carry over from 2022, $55k for 2023</w:t>
      </w:r>
      <w:r>
        <w:rPr>
          <w:color w:val="000000" w:themeColor="text1"/>
        </w:rPr>
        <w:t>)</w:t>
      </w:r>
    </w:p>
    <w:p w14:paraId="717F4D84" w14:textId="61256A81" w:rsidR="00151246" w:rsidRDefault="00151246" w:rsidP="00151246">
      <w:pPr>
        <w:pStyle w:val="ListParagraph"/>
        <w:numPr>
          <w:ilvl w:val="2"/>
          <w:numId w:val="6"/>
        </w:numPr>
        <w:rPr>
          <w:color w:val="000000" w:themeColor="text1"/>
        </w:rPr>
      </w:pPr>
      <w:r>
        <w:rPr>
          <w:color w:val="000000" w:themeColor="text1"/>
        </w:rPr>
        <w:t>If we stay within budget, we should be able to carry over approximately $17K into 2024.</w:t>
      </w:r>
    </w:p>
    <w:p w14:paraId="7373C17C" w14:textId="646A3C6F" w:rsidR="00151246" w:rsidRPr="0065271A" w:rsidRDefault="00151246" w:rsidP="0065271A">
      <w:pPr>
        <w:pStyle w:val="ListParagraph"/>
        <w:numPr>
          <w:ilvl w:val="2"/>
          <w:numId w:val="6"/>
        </w:numPr>
        <w:rPr>
          <w:color w:val="000000" w:themeColor="text1"/>
        </w:rPr>
      </w:pPr>
      <w:r w:rsidRPr="00151246">
        <w:rPr>
          <w:color w:val="000000" w:themeColor="text1"/>
        </w:rPr>
        <w:t>We will remove Katherine</w:t>
      </w:r>
      <w:r w:rsidR="008E4546">
        <w:rPr>
          <w:color w:val="000000" w:themeColor="text1"/>
        </w:rPr>
        <w:t xml:space="preserve"> Kingsland</w:t>
      </w:r>
      <w:r w:rsidRPr="00151246">
        <w:rPr>
          <w:color w:val="000000" w:themeColor="text1"/>
        </w:rPr>
        <w:t xml:space="preserve"> from Affinity Plus account and add TJ Melcher.</w:t>
      </w:r>
    </w:p>
    <w:p w14:paraId="3D5ABFB7" w14:textId="614D9C44" w:rsidR="00151246" w:rsidRPr="00151246" w:rsidRDefault="00151246" w:rsidP="00151246">
      <w:pPr>
        <w:pStyle w:val="ListParagraph"/>
        <w:ind w:left="2160"/>
        <w:rPr>
          <w:color w:val="000000" w:themeColor="text1"/>
        </w:rPr>
      </w:pPr>
    </w:p>
    <w:p w14:paraId="6AF89B14" w14:textId="70AF11FF" w:rsidR="003C6D4E" w:rsidRDefault="003C6D4E" w:rsidP="00E47290">
      <w:pPr>
        <w:pStyle w:val="ListParagraph"/>
        <w:numPr>
          <w:ilvl w:val="1"/>
          <w:numId w:val="6"/>
        </w:numPr>
      </w:pPr>
      <w:r>
        <w:t>Secretary</w:t>
      </w:r>
    </w:p>
    <w:p w14:paraId="07525588" w14:textId="15A94730" w:rsidR="003C6D4E" w:rsidRDefault="0065271A" w:rsidP="00E47290">
      <w:pPr>
        <w:pStyle w:val="ListParagraph"/>
        <w:numPr>
          <w:ilvl w:val="2"/>
          <w:numId w:val="6"/>
        </w:numPr>
      </w:pPr>
      <w:r>
        <w:t>No report</w:t>
      </w:r>
    </w:p>
    <w:p w14:paraId="43B86F8B" w14:textId="040911CC" w:rsidR="00152868" w:rsidRDefault="00152868" w:rsidP="00E47290">
      <w:pPr>
        <w:pStyle w:val="ListParagraph"/>
        <w:numPr>
          <w:ilvl w:val="1"/>
          <w:numId w:val="6"/>
        </w:numPr>
      </w:pPr>
      <w:r w:rsidRPr="00152868">
        <w:t>Membership Secretary</w:t>
      </w:r>
      <w:r w:rsidR="0094639B">
        <w:t xml:space="preserve"> (</w:t>
      </w:r>
      <w:r w:rsidR="00E5251B">
        <w:t>vacant</w:t>
      </w:r>
      <w:r w:rsidR="0094639B">
        <w:t>)</w:t>
      </w:r>
    </w:p>
    <w:p w14:paraId="250FD2B3" w14:textId="7291592C" w:rsidR="003C6D4E" w:rsidRDefault="003C6D4E" w:rsidP="00E47290">
      <w:pPr>
        <w:pStyle w:val="ListParagraph"/>
        <w:numPr>
          <w:ilvl w:val="2"/>
          <w:numId w:val="6"/>
        </w:numPr>
      </w:pPr>
      <w:r w:rsidRPr="003C6D4E">
        <w:t>Currently sit at 6</w:t>
      </w:r>
      <w:r w:rsidR="00474079">
        <w:t>6</w:t>
      </w:r>
      <w:r w:rsidRPr="003C6D4E">
        <w:t>% as active members</w:t>
      </w:r>
      <w:r w:rsidR="00474079">
        <w:t xml:space="preserve"> </w:t>
      </w:r>
      <w:r w:rsidRPr="003C6D4E">
        <w:t>(1</w:t>
      </w:r>
      <w:r w:rsidR="00474079">
        <w:t>76</w:t>
      </w:r>
      <w:r w:rsidRPr="003C6D4E">
        <w:t xml:space="preserve"> active, </w:t>
      </w:r>
      <w:r w:rsidR="00474079">
        <w:t>92</w:t>
      </w:r>
      <w:r w:rsidRPr="003C6D4E">
        <w:t xml:space="preserve"> inactive)</w:t>
      </w:r>
    </w:p>
    <w:p w14:paraId="5FD1701B" w14:textId="05DBD1D1" w:rsidR="00474079" w:rsidRDefault="00474079" w:rsidP="00474079">
      <w:pPr>
        <w:pStyle w:val="ListParagraph"/>
        <w:numPr>
          <w:ilvl w:val="3"/>
          <w:numId w:val="6"/>
        </w:numPr>
      </w:pPr>
      <w:r>
        <w:t>Slight decrease in active members, and increase in inactive members</w:t>
      </w:r>
    </w:p>
    <w:p w14:paraId="5D0CFAF1" w14:textId="17EC864E" w:rsidR="00151246" w:rsidRDefault="00151246" w:rsidP="00474079">
      <w:pPr>
        <w:pStyle w:val="ListParagraph"/>
        <w:numPr>
          <w:ilvl w:val="3"/>
          <w:numId w:val="6"/>
        </w:numPr>
      </w:pPr>
      <w:r>
        <w:t>Encourage your fellow members to officially join MAPE.</w:t>
      </w:r>
    </w:p>
    <w:p w14:paraId="1C3C7FC4" w14:textId="5C0E5304" w:rsidR="006C7662" w:rsidRDefault="001721C9" w:rsidP="00E5251B">
      <w:pPr>
        <w:pStyle w:val="ListParagraph"/>
        <w:numPr>
          <w:ilvl w:val="2"/>
          <w:numId w:val="6"/>
        </w:numPr>
      </w:pPr>
      <w:r>
        <w:t>Special Elections</w:t>
      </w:r>
    </w:p>
    <w:p w14:paraId="11C390D7" w14:textId="52B024AF" w:rsidR="00E30E0E" w:rsidRDefault="00AB50C4" w:rsidP="001721C9">
      <w:pPr>
        <w:pStyle w:val="ListParagraph"/>
        <w:numPr>
          <w:ilvl w:val="3"/>
          <w:numId w:val="6"/>
        </w:numPr>
      </w:pPr>
      <w:hyperlink r:id="rId5" w:history="1">
        <w:r w:rsidR="00E30E0E" w:rsidRPr="00545160">
          <w:rPr>
            <w:rStyle w:val="Hyperlink"/>
          </w:rPr>
          <w:t>https://mape.org/resources/mape-documents/mape-internal-election-information</w:t>
        </w:r>
      </w:hyperlink>
    </w:p>
    <w:p w14:paraId="2C93AE00" w14:textId="3302E979" w:rsidR="001721C9" w:rsidRDefault="001721C9" w:rsidP="001721C9">
      <w:pPr>
        <w:pStyle w:val="ListParagraph"/>
        <w:numPr>
          <w:ilvl w:val="3"/>
          <w:numId w:val="6"/>
        </w:numPr>
      </w:pPr>
      <w:r>
        <w:t>1/25 Nominations open</w:t>
      </w:r>
      <w:r w:rsidR="00E30E0E">
        <w:t xml:space="preserve"> </w:t>
      </w:r>
    </w:p>
    <w:p w14:paraId="7E89B983" w14:textId="07588ECC" w:rsidR="001721C9" w:rsidRDefault="001721C9" w:rsidP="001721C9">
      <w:pPr>
        <w:pStyle w:val="ListParagraph"/>
        <w:numPr>
          <w:ilvl w:val="3"/>
          <w:numId w:val="6"/>
        </w:numPr>
      </w:pPr>
      <w:r>
        <w:t>2/8 Nominations close</w:t>
      </w:r>
    </w:p>
    <w:p w14:paraId="6B6ACDCC" w14:textId="0EFE1ECF" w:rsidR="001721C9" w:rsidRDefault="001721C9" w:rsidP="001721C9">
      <w:pPr>
        <w:pStyle w:val="ListParagraph"/>
        <w:numPr>
          <w:ilvl w:val="3"/>
          <w:numId w:val="6"/>
        </w:numPr>
      </w:pPr>
      <w:r>
        <w:t>3/13-3/23 voting</w:t>
      </w:r>
    </w:p>
    <w:p w14:paraId="1C6DA71A" w14:textId="360D1E40" w:rsidR="002F0B3D" w:rsidRDefault="002F0B3D" w:rsidP="002F0B3D">
      <w:pPr>
        <w:pStyle w:val="ListParagraph"/>
        <w:numPr>
          <w:ilvl w:val="0"/>
          <w:numId w:val="6"/>
        </w:numPr>
      </w:pPr>
      <w:r>
        <w:t>Negotiations Update (Val Dorff)</w:t>
      </w:r>
    </w:p>
    <w:p w14:paraId="35B04545" w14:textId="6F8C98B3" w:rsidR="002F0B3D" w:rsidRDefault="001721C9" w:rsidP="002F0B3D">
      <w:pPr>
        <w:pStyle w:val="ListParagraph"/>
        <w:numPr>
          <w:ilvl w:val="1"/>
          <w:numId w:val="6"/>
        </w:numPr>
      </w:pPr>
      <w:r>
        <w:t>Contract Process</w:t>
      </w:r>
    </w:p>
    <w:p w14:paraId="7FCAF5CC" w14:textId="3BF67AE5" w:rsidR="008E4546" w:rsidRDefault="008E4546" w:rsidP="008E4546">
      <w:pPr>
        <w:pStyle w:val="ListParagraph"/>
        <w:numPr>
          <w:ilvl w:val="2"/>
          <w:numId w:val="6"/>
        </w:numPr>
      </w:pPr>
      <w:r>
        <w:t>Currently sending proposals from team. Next meeting 1/27.</w:t>
      </w:r>
    </w:p>
    <w:p w14:paraId="79D57D54" w14:textId="637F9660" w:rsidR="008E4546" w:rsidRDefault="008E4546" w:rsidP="008E4546">
      <w:pPr>
        <w:pStyle w:val="ListParagraph"/>
        <w:numPr>
          <w:ilvl w:val="2"/>
          <w:numId w:val="6"/>
        </w:numPr>
      </w:pPr>
      <w:r>
        <w:t>Met with chairs of meet and confers</w:t>
      </w:r>
    </w:p>
    <w:p w14:paraId="3A43BB71" w14:textId="30B8D816" w:rsidR="001721C9" w:rsidRDefault="001721C9" w:rsidP="002F0B3D">
      <w:pPr>
        <w:pStyle w:val="ListParagraph"/>
        <w:numPr>
          <w:ilvl w:val="1"/>
          <w:numId w:val="6"/>
        </w:numPr>
      </w:pPr>
      <w:r>
        <w:t>Bargaining Platform</w:t>
      </w:r>
    </w:p>
    <w:p w14:paraId="1BF7B967" w14:textId="21357CE5" w:rsidR="008E4546" w:rsidRDefault="00AB50C4" w:rsidP="008E4546">
      <w:pPr>
        <w:pStyle w:val="ListParagraph"/>
        <w:numPr>
          <w:ilvl w:val="2"/>
          <w:numId w:val="6"/>
        </w:numPr>
      </w:pPr>
      <w:hyperlink r:id="rId6" w:history="1">
        <w:r w:rsidR="008E4546" w:rsidRPr="00545160">
          <w:rPr>
            <w:rStyle w:val="Hyperlink"/>
          </w:rPr>
          <w:t>https://mape.org/platform</w:t>
        </w:r>
      </w:hyperlink>
      <w:r w:rsidR="008E4546">
        <w:t xml:space="preserve"> </w:t>
      </w:r>
    </w:p>
    <w:p w14:paraId="099071AC" w14:textId="1EEDB512" w:rsidR="008E4546" w:rsidRDefault="008E4546" w:rsidP="008E4546">
      <w:pPr>
        <w:pStyle w:val="ListParagraph"/>
        <w:numPr>
          <w:ilvl w:val="2"/>
          <w:numId w:val="6"/>
        </w:numPr>
      </w:pPr>
      <w:r>
        <w:t>Next blitz- January through March</w:t>
      </w:r>
    </w:p>
    <w:p w14:paraId="44CDCD6B" w14:textId="1C481360" w:rsidR="008E4546" w:rsidRDefault="008E4546" w:rsidP="008E4546">
      <w:pPr>
        <w:pStyle w:val="ListParagraph"/>
        <w:numPr>
          <w:ilvl w:val="2"/>
          <w:numId w:val="6"/>
        </w:numPr>
      </w:pPr>
      <w:r>
        <w:t>Members should go online and endorse the platform</w:t>
      </w:r>
    </w:p>
    <w:p w14:paraId="465E4414" w14:textId="50EE5149" w:rsidR="002F0B3D" w:rsidRDefault="001721C9" w:rsidP="002F0B3D">
      <w:pPr>
        <w:pStyle w:val="ListParagraph"/>
        <w:numPr>
          <w:ilvl w:val="1"/>
          <w:numId w:val="6"/>
        </w:numPr>
      </w:pPr>
      <w:r>
        <w:t xml:space="preserve">Rapid Response </w:t>
      </w:r>
      <w:r w:rsidR="008E4546">
        <w:t>Notification System</w:t>
      </w:r>
    </w:p>
    <w:p w14:paraId="61B1478B" w14:textId="1E2CC28C" w:rsidR="008E4546" w:rsidRDefault="008E4546" w:rsidP="008E4546">
      <w:pPr>
        <w:pStyle w:val="ListParagraph"/>
        <w:numPr>
          <w:ilvl w:val="2"/>
          <w:numId w:val="6"/>
        </w:numPr>
      </w:pPr>
      <w:r>
        <w:t>Communicate directly with our members during negotiations.</w:t>
      </w:r>
    </w:p>
    <w:p w14:paraId="36302D95" w14:textId="6562C78E" w:rsidR="008E4546" w:rsidRDefault="008E4546" w:rsidP="008E4546">
      <w:pPr>
        <w:pStyle w:val="ListParagraph"/>
        <w:numPr>
          <w:ilvl w:val="2"/>
          <w:numId w:val="6"/>
        </w:numPr>
      </w:pPr>
      <w:r>
        <w:t>Members provide cell phone number to join RRNS.</w:t>
      </w:r>
    </w:p>
    <w:p w14:paraId="198E7A5D" w14:textId="1163C4CB" w:rsidR="008E4546" w:rsidRDefault="008E4546" w:rsidP="008E4546">
      <w:pPr>
        <w:pStyle w:val="ListParagraph"/>
        <w:numPr>
          <w:ilvl w:val="2"/>
          <w:numId w:val="6"/>
        </w:numPr>
      </w:pPr>
      <w:r>
        <w:t xml:space="preserve">Sign up with your phone number here: </w:t>
      </w:r>
      <w:hyperlink r:id="rId7" w:history="1">
        <w:r w:rsidRPr="00545160">
          <w:rPr>
            <w:rStyle w:val="Hyperlink"/>
          </w:rPr>
          <w:t>https://mape.org/platform</w:t>
        </w:r>
      </w:hyperlink>
      <w:r>
        <w:t xml:space="preserve"> </w:t>
      </w:r>
      <w:r w:rsidRPr="008E4546">
        <w:t xml:space="preserve"> </w:t>
      </w:r>
    </w:p>
    <w:p w14:paraId="3B8153C0" w14:textId="1F217C34" w:rsidR="008E4546" w:rsidRDefault="008E4546" w:rsidP="008E4546">
      <w:pPr>
        <w:pStyle w:val="ListParagraph"/>
        <w:numPr>
          <w:ilvl w:val="1"/>
          <w:numId w:val="6"/>
        </w:numPr>
      </w:pPr>
      <w:r>
        <w:t>Membership</w:t>
      </w:r>
    </w:p>
    <w:p w14:paraId="62A69D9F" w14:textId="32DB64A2" w:rsidR="008E4546" w:rsidRDefault="008E4546" w:rsidP="008E4546">
      <w:pPr>
        <w:pStyle w:val="ListParagraph"/>
        <w:numPr>
          <w:ilvl w:val="2"/>
          <w:numId w:val="6"/>
        </w:numPr>
      </w:pPr>
      <w:r>
        <w:t>Currently at 75% membership statewide</w:t>
      </w:r>
    </w:p>
    <w:p w14:paraId="25B06DCD" w14:textId="69B41CA3" w:rsidR="008E4546" w:rsidRDefault="008E4546" w:rsidP="008E4546">
      <w:pPr>
        <w:pStyle w:val="ListParagraph"/>
        <w:numPr>
          <w:ilvl w:val="2"/>
          <w:numId w:val="6"/>
        </w:numPr>
      </w:pPr>
      <w:r>
        <w:t>Continue working to increase membership</w:t>
      </w:r>
    </w:p>
    <w:p w14:paraId="3DBB78AD" w14:textId="5932E7C9" w:rsidR="008E4546" w:rsidRDefault="008E4546" w:rsidP="008E4546">
      <w:pPr>
        <w:pStyle w:val="ListParagraph"/>
        <w:numPr>
          <w:ilvl w:val="2"/>
          <w:numId w:val="6"/>
        </w:numPr>
      </w:pPr>
      <w:r>
        <w:t>Contract Action Team (CAT): encourages non-members to join</w:t>
      </w:r>
    </w:p>
    <w:p w14:paraId="10F2EF2D" w14:textId="1E7C328C" w:rsidR="00913EAE" w:rsidRDefault="00913EAE" w:rsidP="00913EAE">
      <w:pPr>
        <w:pStyle w:val="ListParagraph"/>
        <w:numPr>
          <w:ilvl w:val="3"/>
          <w:numId w:val="6"/>
        </w:numPr>
      </w:pPr>
      <w:r>
        <w:t xml:space="preserve">Join CAT team by contacting Val: </w:t>
      </w:r>
      <w:hyperlink r:id="rId8" w:history="1">
        <w:r w:rsidRPr="00545160">
          <w:rPr>
            <w:rStyle w:val="Hyperlink"/>
          </w:rPr>
          <w:t>vdorff@mape.org</w:t>
        </w:r>
      </w:hyperlink>
      <w:r>
        <w:t xml:space="preserve"> </w:t>
      </w:r>
    </w:p>
    <w:p w14:paraId="702759C2" w14:textId="1DB75AFD" w:rsidR="002F0B3D" w:rsidRDefault="002F0B3D" w:rsidP="002F0B3D">
      <w:pPr>
        <w:pStyle w:val="ListParagraph"/>
        <w:numPr>
          <w:ilvl w:val="0"/>
          <w:numId w:val="6"/>
        </w:numPr>
      </w:pPr>
      <w:r>
        <w:t>MAPE Political Council (Chet Bodin)</w:t>
      </w:r>
    </w:p>
    <w:p w14:paraId="387669D3" w14:textId="6B6A6232" w:rsidR="002F0B3D" w:rsidRDefault="0065271A" w:rsidP="00F64A6A">
      <w:pPr>
        <w:pStyle w:val="ListParagraph"/>
        <w:numPr>
          <w:ilvl w:val="1"/>
          <w:numId w:val="6"/>
        </w:numPr>
      </w:pPr>
      <w:r>
        <w:t>No report</w:t>
      </w:r>
    </w:p>
    <w:p w14:paraId="124179A6" w14:textId="2C8CDEEA" w:rsidR="00152868" w:rsidRDefault="00152868" w:rsidP="00152868">
      <w:pPr>
        <w:pStyle w:val="ListParagraph"/>
        <w:numPr>
          <w:ilvl w:val="0"/>
          <w:numId w:val="6"/>
        </w:numPr>
      </w:pPr>
      <w:r w:rsidRPr="00152868">
        <w:t>Region</w:t>
      </w:r>
      <w:r w:rsidR="00954EFA">
        <w:t xml:space="preserve"> 15</w:t>
      </w:r>
      <w:r w:rsidRPr="00152868">
        <w:t xml:space="preserve"> Director</w:t>
      </w:r>
      <w:r w:rsidR="00954EFA">
        <w:t>’s</w:t>
      </w:r>
      <w:r w:rsidRPr="00152868">
        <w:t xml:space="preserve"> Report </w:t>
      </w:r>
      <w:r w:rsidR="002F0B3D">
        <w:t>(Bryan Kotta)</w:t>
      </w:r>
    </w:p>
    <w:p w14:paraId="5F7B82D1" w14:textId="409B4FFC" w:rsidR="001734F5" w:rsidRDefault="00913EAE" w:rsidP="00E5251B">
      <w:pPr>
        <w:pStyle w:val="ListParagraph"/>
        <w:numPr>
          <w:ilvl w:val="1"/>
          <w:numId w:val="6"/>
        </w:numPr>
      </w:pPr>
      <w:r>
        <w:t xml:space="preserve">Possible lack of membership may be due to people retiring and those fulfilling those positions have been difficult to contact. </w:t>
      </w:r>
    </w:p>
    <w:p w14:paraId="40620843" w14:textId="2F834B23" w:rsidR="006C7662" w:rsidRDefault="00913EAE" w:rsidP="00E5251B">
      <w:pPr>
        <w:pStyle w:val="ListParagraph"/>
        <w:numPr>
          <w:ilvl w:val="1"/>
          <w:numId w:val="6"/>
        </w:numPr>
      </w:pPr>
      <w:r>
        <w:t xml:space="preserve">Board of Directors will call non-members </w:t>
      </w:r>
    </w:p>
    <w:p w14:paraId="5AE649C4" w14:textId="507413FF" w:rsidR="00913EAE" w:rsidRDefault="00913EAE" w:rsidP="00E5251B">
      <w:pPr>
        <w:pStyle w:val="ListParagraph"/>
        <w:numPr>
          <w:ilvl w:val="1"/>
          <w:numId w:val="6"/>
        </w:numPr>
      </w:pPr>
      <w:r>
        <w:t>Negotiations</w:t>
      </w:r>
    </w:p>
    <w:p w14:paraId="103007E3" w14:textId="7A069117" w:rsidR="00913EAE" w:rsidRDefault="00913EAE" w:rsidP="00913EAE">
      <w:pPr>
        <w:pStyle w:val="ListParagraph"/>
        <w:numPr>
          <w:ilvl w:val="2"/>
          <w:numId w:val="6"/>
        </w:numPr>
      </w:pPr>
      <w:r>
        <w:t>March 23- Day on the Hill</w:t>
      </w:r>
    </w:p>
    <w:p w14:paraId="68F913CB" w14:textId="1BA27352" w:rsidR="00913EAE" w:rsidRDefault="00913EAE" w:rsidP="00913EAE">
      <w:pPr>
        <w:pStyle w:val="ListParagraph"/>
        <w:numPr>
          <w:ilvl w:val="3"/>
          <w:numId w:val="6"/>
        </w:numPr>
      </w:pPr>
      <w:r>
        <w:t>Need 5 members to join</w:t>
      </w:r>
    </w:p>
    <w:p w14:paraId="422ED2A7" w14:textId="6173A190" w:rsidR="00913EAE" w:rsidRDefault="00913EAE" w:rsidP="00913EAE">
      <w:pPr>
        <w:pStyle w:val="ListParagraph"/>
        <w:numPr>
          <w:ilvl w:val="3"/>
          <w:numId w:val="6"/>
        </w:numPr>
      </w:pPr>
      <w:r>
        <w:t>Hotel included</w:t>
      </w:r>
    </w:p>
    <w:p w14:paraId="2C0A01C8" w14:textId="26D45C42" w:rsidR="00913EAE" w:rsidRDefault="00913EAE" w:rsidP="00913EAE">
      <w:pPr>
        <w:pStyle w:val="ListParagraph"/>
        <w:numPr>
          <w:ilvl w:val="3"/>
          <w:numId w:val="6"/>
        </w:numPr>
      </w:pPr>
      <w:r>
        <w:t>Talk to legislators</w:t>
      </w:r>
      <w:r w:rsidR="0065271A">
        <w:t xml:space="preserve"> and help advocate for contract</w:t>
      </w:r>
    </w:p>
    <w:p w14:paraId="3CC9D374" w14:textId="4D2DD5B6" w:rsidR="00913EAE" w:rsidRDefault="00913EAE" w:rsidP="00913EAE">
      <w:pPr>
        <w:pStyle w:val="ListParagraph"/>
        <w:numPr>
          <w:ilvl w:val="3"/>
          <w:numId w:val="6"/>
        </w:numPr>
      </w:pPr>
      <w:r>
        <w:t>Contact Bryan if interested</w:t>
      </w:r>
    </w:p>
    <w:p w14:paraId="4783F024" w14:textId="500CFAC3" w:rsidR="00E47290" w:rsidRDefault="002F0B3D" w:rsidP="001734F5">
      <w:pPr>
        <w:pStyle w:val="ListParagraph"/>
        <w:numPr>
          <w:ilvl w:val="0"/>
          <w:numId w:val="6"/>
        </w:numPr>
      </w:pPr>
      <w:r>
        <w:t xml:space="preserve">Chief </w:t>
      </w:r>
      <w:r w:rsidR="00E47290">
        <w:t>Steward</w:t>
      </w:r>
      <w:r>
        <w:t xml:space="preserve"> Update (Gary Wass)</w:t>
      </w:r>
    </w:p>
    <w:p w14:paraId="1F2C8E45" w14:textId="75C1C7D6" w:rsidR="00E47290" w:rsidRDefault="00913EAE" w:rsidP="00E47290">
      <w:pPr>
        <w:pStyle w:val="ListParagraph"/>
        <w:numPr>
          <w:ilvl w:val="1"/>
          <w:numId w:val="6"/>
        </w:numPr>
      </w:pPr>
      <w:r>
        <w:t>Steward training</w:t>
      </w:r>
    </w:p>
    <w:p w14:paraId="261C5CB9" w14:textId="1766114D" w:rsidR="00913EAE" w:rsidRDefault="00913EAE" w:rsidP="00913EAE">
      <w:pPr>
        <w:pStyle w:val="ListParagraph"/>
        <w:numPr>
          <w:ilvl w:val="2"/>
          <w:numId w:val="6"/>
        </w:numPr>
      </w:pPr>
      <w:r>
        <w:t>January 27</w:t>
      </w:r>
    </w:p>
    <w:p w14:paraId="41B27AC8" w14:textId="79BD513B" w:rsidR="00913EAE" w:rsidRDefault="00913EAE" w:rsidP="00913EAE">
      <w:pPr>
        <w:pStyle w:val="ListParagraph"/>
        <w:numPr>
          <w:ilvl w:val="2"/>
          <w:numId w:val="6"/>
        </w:numPr>
      </w:pPr>
      <w:r>
        <w:t>Advanced- March 10</w:t>
      </w:r>
    </w:p>
    <w:p w14:paraId="6EE23366" w14:textId="1194000A" w:rsidR="00913EAE" w:rsidRDefault="00913EAE" w:rsidP="00913EAE">
      <w:pPr>
        <w:pStyle w:val="ListParagraph"/>
        <w:numPr>
          <w:ilvl w:val="2"/>
          <w:numId w:val="6"/>
        </w:numPr>
      </w:pPr>
      <w:r>
        <w:t>Both trainings in twin cities</w:t>
      </w:r>
    </w:p>
    <w:p w14:paraId="75D22817" w14:textId="33824ECB" w:rsidR="00913EAE" w:rsidRDefault="00913EAE" w:rsidP="00913EAE">
      <w:pPr>
        <w:pStyle w:val="ListParagraph"/>
        <w:numPr>
          <w:ilvl w:val="1"/>
          <w:numId w:val="6"/>
        </w:numPr>
      </w:pPr>
      <w:r>
        <w:t>Steward Retreat: March 25</w:t>
      </w:r>
    </w:p>
    <w:p w14:paraId="2915A314" w14:textId="7E8138D3" w:rsidR="00913EAE" w:rsidRDefault="00913EAE" w:rsidP="00913EAE">
      <w:pPr>
        <w:pStyle w:val="ListParagraph"/>
        <w:numPr>
          <w:ilvl w:val="2"/>
          <w:numId w:val="6"/>
        </w:numPr>
      </w:pPr>
      <w:r>
        <w:t>Hotel is covered for Friday night</w:t>
      </w:r>
    </w:p>
    <w:p w14:paraId="3E6E0371" w14:textId="76357D71" w:rsidR="00913EAE" w:rsidRDefault="00913EAE" w:rsidP="00913EAE">
      <w:pPr>
        <w:pStyle w:val="ListParagraph"/>
        <w:numPr>
          <w:ilvl w:val="2"/>
          <w:numId w:val="6"/>
        </w:numPr>
      </w:pPr>
      <w:r>
        <w:t>Friday: Social hour with games/activities</w:t>
      </w:r>
    </w:p>
    <w:p w14:paraId="39A11830" w14:textId="489161F0" w:rsidR="00E47290" w:rsidRDefault="00913EAE" w:rsidP="00BE7711">
      <w:pPr>
        <w:pStyle w:val="ListParagraph"/>
        <w:numPr>
          <w:ilvl w:val="2"/>
          <w:numId w:val="6"/>
        </w:numPr>
      </w:pPr>
      <w:r>
        <w:t>Daycare for children Friday night</w:t>
      </w:r>
    </w:p>
    <w:p w14:paraId="2CE378A0" w14:textId="78C0D915" w:rsidR="002F0B3D" w:rsidRDefault="002F0B3D" w:rsidP="00F5006A">
      <w:pPr>
        <w:pStyle w:val="ListParagraph"/>
        <w:numPr>
          <w:ilvl w:val="0"/>
          <w:numId w:val="6"/>
        </w:numPr>
      </w:pPr>
      <w:r>
        <w:t>MAPE Business Agent Updates (Alex Erickson- 1501, Britton Mikkelson- 1502)</w:t>
      </w:r>
    </w:p>
    <w:p w14:paraId="1954F48A" w14:textId="561EE644" w:rsidR="002F0B3D" w:rsidRDefault="00FB2404" w:rsidP="002F0B3D">
      <w:pPr>
        <w:pStyle w:val="ListParagraph"/>
        <w:numPr>
          <w:ilvl w:val="1"/>
          <w:numId w:val="6"/>
        </w:numPr>
      </w:pPr>
      <w:r>
        <w:t>Legislative Session</w:t>
      </w:r>
    </w:p>
    <w:p w14:paraId="7A749278" w14:textId="431C0DCA" w:rsidR="00FB2404" w:rsidRDefault="00FB2404" w:rsidP="00FB2404">
      <w:pPr>
        <w:pStyle w:val="ListParagraph"/>
        <w:numPr>
          <w:ilvl w:val="2"/>
          <w:numId w:val="6"/>
        </w:numPr>
      </w:pPr>
      <w:r>
        <w:t>2023 The One Minnesota Budget (talking points)</w:t>
      </w:r>
    </w:p>
    <w:p w14:paraId="5BD0A0D8" w14:textId="0C21CA26" w:rsidR="00FB2404" w:rsidRDefault="00FB2404" w:rsidP="00FB2404">
      <w:pPr>
        <w:pStyle w:val="ListParagraph"/>
        <w:numPr>
          <w:ilvl w:val="2"/>
          <w:numId w:val="6"/>
        </w:numPr>
      </w:pPr>
      <w:r>
        <w:t>Solidarity Saturday</w:t>
      </w:r>
      <w:r w:rsidR="00BE7711">
        <w:t>- February 25</w:t>
      </w:r>
    </w:p>
    <w:p w14:paraId="594D0E86" w14:textId="1CFCE4D5" w:rsidR="00152868" w:rsidRDefault="00152868" w:rsidP="00F5006A">
      <w:pPr>
        <w:pStyle w:val="ListParagraph"/>
        <w:numPr>
          <w:ilvl w:val="0"/>
          <w:numId w:val="6"/>
        </w:numPr>
      </w:pPr>
      <w:r w:rsidRPr="00152868">
        <w:t>Member Questions</w:t>
      </w:r>
      <w:r w:rsidR="00954EFA">
        <w:t>, Comments</w:t>
      </w:r>
      <w:r w:rsidRPr="00152868">
        <w:t xml:space="preserve"> &amp; Concerns</w:t>
      </w:r>
    </w:p>
    <w:p w14:paraId="281EAADA" w14:textId="5DAA0E93" w:rsidR="00954EFA" w:rsidRDefault="00954EFA" w:rsidP="00954EFA">
      <w:pPr>
        <w:pStyle w:val="ListParagraph"/>
        <w:numPr>
          <w:ilvl w:val="1"/>
          <w:numId w:val="6"/>
        </w:numPr>
      </w:pPr>
    </w:p>
    <w:p w14:paraId="10C5512D" w14:textId="77777777" w:rsidR="00F5006A" w:rsidRDefault="00F5006A" w:rsidP="00391FF7"/>
    <w:p w14:paraId="1C68630F" w14:textId="77777777" w:rsidR="00F5006A" w:rsidRDefault="00F5006A" w:rsidP="0013108B"/>
    <w:p w14:paraId="6BACE953" w14:textId="77777777" w:rsidR="00F5006A" w:rsidRDefault="00F5006A" w:rsidP="0013108B">
      <w:r>
        <w:t>*************************************************************************************</w:t>
      </w:r>
    </w:p>
    <w:p w14:paraId="7B7C97E3" w14:textId="77777777" w:rsidR="00152868" w:rsidRDefault="00152868" w:rsidP="0013108B">
      <w:pPr>
        <w:rPr>
          <w:b/>
        </w:rPr>
      </w:pPr>
    </w:p>
    <w:p w14:paraId="1184D831" w14:textId="77777777" w:rsidR="002C3039" w:rsidRPr="002D7072" w:rsidRDefault="002C3039" w:rsidP="00391FF7"/>
    <w:p w14:paraId="30668381" w14:textId="77777777" w:rsidR="00391FF7" w:rsidRDefault="00391FF7" w:rsidP="00391FF7">
      <w:pPr>
        <w:rPr>
          <w:b/>
          <w:bCs/>
          <w:u w:val="single"/>
        </w:rPr>
      </w:pPr>
      <w:r>
        <w:rPr>
          <w:b/>
          <w:bCs/>
          <w:u w:val="single"/>
        </w:rPr>
        <w:t>Local 1501 Contacts</w:t>
      </w:r>
    </w:p>
    <w:p w14:paraId="67CFAC13" w14:textId="77777777" w:rsidR="00391FF7" w:rsidRDefault="0059588D" w:rsidP="00391FF7">
      <w:r>
        <w:rPr>
          <w:i/>
          <w:iCs/>
        </w:rPr>
        <w:t>President</w:t>
      </w:r>
      <w:r>
        <w:rPr>
          <w:iCs/>
        </w:rPr>
        <w:tab/>
      </w:r>
      <w:r>
        <w:t>TJ Melcher</w:t>
      </w:r>
      <w:r>
        <w:tab/>
      </w:r>
      <w:r w:rsidR="00391FF7">
        <w:t>(MnDOT)</w:t>
      </w:r>
      <w:r>
        <w:tab/>
        <w:t>218-755-6552</w:t>
      </w:r>
      <w:r>
        <w:tab/>
      </w:r>
      <w:hyperlink r:id="rId9" w:history="1">
        <w:r w:rsidR="00391FF7">
          <w:rPr>
            <w:rStyle w:val="Hyperlink"/>
          </w:rPr>
          <w:t>tj.melcher@state.mn.us</w:t>
        </w:r>
      </w:hyperlink>
    </w:p>
    <w:p w14:paraId="2509484B" w14:textId="4C289E26" w:rsidR="00391FF7" w:rsidRDefault="0059588D" w:rsidP="00391FF7">
      <w:r>
        <w:rPr>
          <w:i/>
          <w:iCs/>
        </w:rPr>
        <w:t>Vice-President</w:t>
      </w:r>
      <w:r>
        <w:rPr>
          <w:iCs/>
        </w:rPr>
        <w:tab/>
      </w:r>
      <w:r w:rsidR="00980110">
        <w:t>Jaime Thibodeaux</w:t>
      </w:r>
      <w:r>
        <w:tab/>
        <w:t>(DNR)</w:t>
      </w:r>
      <w:r>
        <w:tab/>
        <w:t>218-</w:t>
      </w:r>
      <w:r w:rsidR="00980110">
        <w:t>553-1522</w:t>
      </w:r>
      <w:r>
        <w:tab/>
      </w:r>
      <w:hyperlink r:id="rId10" w:history="1">
        <w:r w:rsidR="00980110" w:rsidRPr="003128E5">
          <w:rPr>
            <w:rStyle w:val="Hyperlink"/>
          </w:rPr>
          <w:t>jaime.thibodeaux@state.mn.us</w:t>
        </w:r>
      </w:hyperlink>
    </w:p>
    <w:p w14:paraId="70273498" w14:textId="771B3B78" w:rsidR="00391FF7" w:rsidRPr="00F929E9" w:rsidRDefault="0059588D" w:rsidP="00391FF7">
      <w:r w:rsidRPr="00F929E9">
        <w:rPr>
          <w:i/>
        </w:rPr>
        <w:t>Secretary</w:t>
      </w:r>
      <w:r w:rsidRPr="00F929E9">
        <w:rPr>
          <w:iCs/>
        </w:rPr>
        <w:tab/>
      </w:r>
      <w:r w:rsidR="0094639B" w:rsidRPr="00F929E9">
        <w:t>Leslie Seitz</w:t>
      </w:r>
      <w:r w:rsidR="0094639B" w:rsidRPr="00F929E9">
        <w:tab/>
        <w:t>(MnDOT)</w:t>
      </w:r>
      <w:r w:rsidR="00954EFA" w:rsidRPr="00F929E9">
        <w:tab/>
        <w:t>218-755-6554</w:t>
      </w:r>
      <w:r w:rsidR="00954EFA" w:rsidRPr="00F929E9">
        <w:tab/>
      </w:r>
      <w:hyperlink r:id="rId11" w:history="1">
        <w:r w:rsidR="00954EFA" w:rsidRPr="00F929E9">
          <w:rPr>
            <w:rStyle w:val="Hyperlink"/>
          </w:rPr>
          <w:t>leslie.seitz@state.mn.us</w:t>
        </w:r>
      </w:hyperlink>
    </w:p>
    <w:p w14:paraId="2B1992C5" w14:textId="6EB26ECF" w:rsidR="00391FF7" w:rsidRDefault="0059588D" w:rsidP="00391FF7">
      <w:r w:rsidRPr="00F929E9">
        <w:rPr>
          <w:i/>
        </w:rPr>
        <w:t>Treasurer</w:t>
      </w:r>
      <w:r w:rsidRPr="00F929E9">
        <w:rPr>
          <w:iCs/>
        </w:rPr>
        <w:tab/>
      </w:r>
      <w:r w:rsidR="0094639B" w:rsidRPr="00F929E9">
        <w:t>Madeline Turnquist (</w:t>
      </w:r>
      <w:proofErr w:type="spellStart"/>
      <w:r w:rsidR="0094639B" w:rsidRPr="00F929E9">
        <w:t>MnState</w:t>
      </w:r>
      <w:proofErr w:type="spellEnd"/>
      <w:r w:rsidR="0094639B" w:rsidRPr="00F929E9">
        <w:t>)</w:t>
      </w:r>
      <w:r w:rsidR="00954EFA">
        <w:tab/>
      </w:r>
      <w:r w:rsidR="00980110">
        <w:t>218-755-4009</w:t>
      </w:r>
      <w:r w:rsidR="00954EFA">
        <w:tab/>
      </w:r>
      <w:hyperlink r:id="rId12" w:history="1">
        <w:r w:rsidR="00954EFA">
          <w:rPr>
            <w:rStyle w:val="Hyperlink"/>
          </w:rPr>
          <w:t>madeline.turnquist@bemidjistate.edu</w:t>
        </w:r>
      </w:hyperlink>
      <w:r>
        <w:tab/>
      </w:r>
    </w:p>
    <w:p w14:paraId="0F206A9C" w14:textId="77777777" w:rsidR="00391FF7" w:rsidRDefault="0059588D" w:rsidP="00391FF7">
      <w:r>
        <w:rPr>
          <w:i/>
          <w:iCs/>
        </w:rPr>
        <w:t>Membership Sec</w:t>
      </w:r>
      <w:r w:rsidR="00391FF7">
        <w:rPr>
          <w:i/>
          <w:iCs/>
        </w:rPr>
        <w:t> </w:t>
      </w:r>
      <w:r>
        <w:t>Katherine Kingsland (</w:t>
      </w:r>
      <w:r w:rsidR="00391FF7">
        <w:t>DPS)</w:t>
      </w:r>
      <w:r>
        <w:tab/>
      </w:r>
      <w:r w:rsidR="00391FF7">
        <w:t>651-793-2900</w:t>
      </w:r>
      <w:r>
        <w:tab/>
      </w:r>
      <w:hyperlink r:id="rId13" w:history="1">
        <w:r w:rsidR="00391FF7">
          <w:rPr>
            <w:rStyle w:val="Hyperlink"/>
          </w:rPr>
          <w:t>katherine.kingsland@state.mn.us</w:t>
        </w:r>
      </w:hyperlink>
    </w:p>
    <w:p w14:paraId="0839A6E7" w14:textId="77777777" w:rsidR="00F929E9" w:rsidRDefault="00F929E9" w:rsidP="00391FF7"/>
    <w:p w14:paraId="0D532B99" w14:textId="77777777" w:rsidR="00391FF7" w:rsidRDefault="00391FF7" w:rsidP="00391FF7">
      <w:r>
        <w:rPr>
          <w:i/>
          <w:iCs/>
        </w:rPr>
        <w:t>Local Stewards</w:t>
      </w:r>
      <w:r>
        <w:t xml:space="preserve"> </w:t>
      </w:r>
    </w:p>
    <w:p w14:paraId="4ABC5410" w14:textId="09FF4B43" w:rsidR="00391FF7" w:rsidRDefault="00391FF7" w:rsidP="00391FF7">
      <w:r>
        <w:t>Brian Jambor</w:t>
      </w:r>
      <w:r w:rsidR="0059588D">
        <w:tab/>
      </w:r>
      <w:r w:rsidR="00C021CE">
        <w:tab/>
      </w:r>
      <w:r>
        <w:t>(</w:t>
      </w:r>
      <w:proofErr w:type="spellStart"/>
      <w:r>
        <w:t>MnState</w:t>
      </w:r>
      <w:proofErr w:type="spellEnd"/>
      <w:r>
        <w:t>)</w:t>
      </w:r>
      <w:r w:rsidR="0059588D">
        <w:tab/>
      </w:r>
      <w:r>
        <w:t>218-755-2056</w:t>
      </w:r>
      <w:r w:rsidR="0059588D">
        <w:tab/>
      </w:r>
      <w:hyperlink r:id="rId14" w:history="1">
        <w:r>
          <w:rPr>
            <w:rStyle w:val="Hyperlink"/>
          </w:rPr>
          <w:t>bjambor@bemidjistate.edu</w:t>
        </w:r>
      </w:hyperlink>
    </w:p>
    <w:p w14:paraId="35F1CE98" w14:textId="21F709C8" w:rsidR="00391FF7" w:rsidRDefault="0059588D" w:rsidP="00391FF7">
      <w:pPr>
        <w:rPr>
          <w:rStyle w:val="Hyperlink"/>
        </w:rPr>
      </w:pPr>
      <w:r>
        <w:t>Brodie Karger</w:t>
      </w:r>
      <w:r>
        <w:tab/>
      </w:r>
      <w:r w:rsidR="00C021CE">
        <w:tab/>
      </w:r>
      <w:r w:rsidR="00391FF7">
        <w:t>(</w:t>
      </w:r>
      <w:proofErr w:type="spellStart"/>
      <w:r w:rsidR="00391FF7">
        <w:t>MnSt</w:t>
      </w:r>
      <w:r>
        <w:t>ate</w:t>
      </w:r>
      <w:proofErr w:type="spellEnd"/>
      <w:r>
        <w:t>)</w:t>
      </w:r>
      <w:r>
        <w:tab/>
        <w:t>218-755-3777</w:t>
      </w:r>
      <w:r>
        <w:tab/>
      </w:r>
      <w:hyperlink r:id="rId15" w:history="1">
        <w:r w:rsidR="00C021CE" w:rsidRPr="008700E3">
          <w:rPr>
            <w:rStyle w:val="Hyperlink"/>
          </w:rPr>
          <w:t>brodie.karger@bemidjistate.edu</w:t>
        </w:r>
      </w:hyperlink>
    </w:p>
    <w:p w14:paraId="559DD132" w14:textId="1D3EF93A" w:rsidR="00F039F0" w:rsidRDefault="00F039F0" w:rsidP="00391FF7">
      <w:r>
        <w:t>Dale Dreyer</w:t>
      </w:r>
      <w:r>
        <w:tab/>
      </w:r>
      <w:r w:rsidR="00C021CE">
        <w:tab/>
      </w:r>
      <w:r>
        <w:t>(</w:t>
      </w:r>
      <w:proofErr w:type="spellStart"/>
      <w:r>
        <w:t>MnState</w:t>
      </w:r>
      <w:proofErr w:type="spellEnd"/>
      <w:r>
        <w:t>)</w:t>
      </w:r>
      <w:r>
        <w:tab/>
        <w:t>218-755-2780</w:t>
      </w:r>
      <w:r>
        <w:tab/>
      </w:r>
      <w:hyperlink r:id="rId16" w:history="1">
        <w:r w:rsidR="00C021CE" w:rsidRPr="008700E3">
          <w:rPr>
            <w:rStyle w:val="Hyperlink"/>
          </w:rPr>
          <w:t>dale.dreyer@bemidjistate.edu</w:t>
        </w:r>
      </w:hyperlink>
    </w:p>
    <w:p w14:paraId="188F5C76" w14:textId="764F453F" w:rsidR="00391FF7" w:rsidRDefault="0059588D" w:rsidP="00391FF7">
      <w:r>
        <w:t>Katherine Kingsland</w:t>
      </w:r>
      <w:r>
        <w:tab/>
        <w:t>(DPS)</w:t>
      </w:r>
      <w:r>
        <w:tab/>
      </w:r>
      <w:r w:rsidR="00C021CE">
        <w:tab/>
      </w:r>
      <w:r w:rsidR="00391FF7">
        <w:t>651-793-2900</w:t>
      </w:r>
      <w:r>
        <w:tab/>
      </w:r>
      <w:hyperlink r:id="rId17" w:history="1">
        <w:r w:rsidR="00391FF7">
          <w:rPr>
            <w:rStyle w:val="Hyperlink"/>
          </w:rPr>
          <w:t>katherine.kingsland@state.mn.us</w:t>
        </w:r>
      </w:hyperlink>
    </w:p>
    <w:p w14:paraId="4EDADA08" w14:textId="13EBE90F" w:rsidR="00391FF7" w:rsidRDefault="0059588D" w:rsidP="00391FF7">
      <w:r>
        <w:t>Kerry Ross</w:t>
      </w:r>
      <w:r>
        <w:tab/>
      </w:r>
      <w:r w:rsidR="00C021CE">
        <w:tab/>
      </w:r>
      <w:r>
        <w:t>(DNR)</w:t>
      </w:r>
      <w:r>
        <w:tab/>
      </w:r>
      <w:r>
        <w:tab/>
      </w:r>
      <w:r w:rsidR="00391FF7">
        <w:t>218-308-2660</w:t>
      </w:r>
      <w:r>
        <w:tab/>
      </w:r>
      <w:hyperlink r:id="rId18" w:history="1">
        <w:r w:rsidR="00391FF7">
          <w:rPr>
            <w:rStyle w:val="Hyperlink"/>
          </w:rPr>
          <w:t>kerry.ross@state.mn.us</w:t>
        </w:r>
      </w:hyperlink>
    </w:p>
    <w:p w14:paraId="2CB56816" w14:textId="5C58A6C2" w:rsidR="00C021CE" w:rsidRDefault="00C021CE" w:rsidP="00391FF7">
      <w:r>
        <w:t xml:space="preserve">Madeline Turnquist </w:t>
      </w:r>
      <w:r>
        <w:tab/>
        <w:t>(</w:t>
      </w:r>
      <w:proofErr w:type="spellStart"/>
      <w:r>
        <w:t>MnState</w:t>
      </w:r>
      <w:proofErr w:type="spellEnd"/>
      <w:r>
        <w:t>)</w:t>
      </w:r>
      <w:r>
        <w:tab/>
        <w:t>218-755-4009</w:t>
      </w:r>
      <w:r>
        <w:tab/>
      </w:r>
      <w:hyperlink r:id="rId19" w:history="1">
        <w:r w:rsidRPr="008700E3">
          <w:rPr>
            <w:rStyle w:val="Hyperlink"/>
          </w:rPr>
          <w:t>madeline.turnquist@bemidjistate.edu</w:t>
        </w:r>
      </w:hyperlink>
    </w:p>
    <w:p w14:paraId="3CEB4377" w14:textId="5002572A" w:rsidR="00391FF7" w:rsidRDefault="00391FF7" w:rsidP="00391FF7">
      <w:r>
        <w:t>Mark Edev</w:t>
      </w:r>
      <w:r w:rsidR="0059588D">
        <w:t>old</w:t>
      </w:r>
      <w:r w:rsidR="0059588D">
        <w:tab/>
      </w:r>
      <w:r w:rsidR="00C021CE">
        <w:tab/>
      </w:r>
      <w:r w:rsidR="0059588D">
        <w:t>(DNR)</w:t>
      </w:r>
      <w:r w:rsidR="0059588D">
        <w:tab/>
      </w:r>
      <w:r w:rsidR="0059588D">
        <w:tab/>
      </w:r>
      <w:r>
        <w:t>218-308-2667</w:t>
      </w:r>
      <w:r w:rsidR="0059588D">
        <w:tab/>
      </w:r>
      <w:hyperlink r:id="rId20" w:history="1">
        <w:r>
          <w:rPr>
            <w:rStyle w:val="Hyperlink"/>
          </w:rPr>
          <w:t>mark.edevold@state.mn.us</w:t>
        </w:r>
      </w:hyperlink>
    </w:p>
    <w:p w14:paraId="28880EEA" w14:textId="04D6B550" w:rsidR="00391FF7" w:rsidRDefault="0059588D" w:rsidP="00391FF7">
      <w:r>
        <w:t>Mike Bates</w:t>
      </w:r>
      <w:r>
        <w:tab/>
      </w:r>
      <w:r w:rsidR="00C021CE">
        <w:tab/>
      </w:r>
      <w:r>
        <w:t>(DNR)</w:t>
      </w:r>
      <w:r>
        <w:tab/>
      </w:r>
      <w:r>
        <w:tab/>
      </w:r>
      <w:r w:rsidR="00391FF7">
        <w:t>218-308-2364</w:t>
      </w:r>
      <w:r>
        <w:tab/>
      </w:r>
      <w:hyperlink r:id="rId21" w:history="1">
        <w:r w:rsidR="00391FF7">
          <w:rPr>
            <w:rStyle w:val="Hyperlink"/>
          </w:rPr>
          <w:t>mike.bates@state.mn.us</w:t>
        </w:r>
      </w:hyperlink>
    </w:p>
    <w:p w14:paraId="06B0E2F4" w14:textId="3BF66361" w:rsidR="00391FF7" w:rsidRDefault="0059588D" w:rsidP="00391FF7">
      <w:r>
        <w:t>TJ Melcher</w:t>
      </w:r>
      <w:r>
        <w:tab/>
      </w:r>
      <w:r w:rsidR="00C021CE">
        <w:tab/>
      </w:r>
      <w:r w:rsidR="00391FF7">
        <w:t>(Mn</w:t>
      </w:r>
      <w:r>
        <w:t>DOT)</w:t>
      </w:r>
      <w:r>
        <w:tab/>
        <w:t>218-755-6552</w:t>
      </w:r>
      <w:r>
        <w:tab/>
      </w:r>
      <w:hyperlink r:id="rId22" w:history="1">
        <w:r w:rsidR="00391FF7">
          <w:rPr>
            <w:rStyle w:val="Hyperlink"/>
          </w:rPr>
          <w:t>tj.melcher@state.mn.us</w:t>
        </w:r>
      </w:hyperlink>
    </w:p>
    <w:p w14:paraId="4AFF6A1B" w14:textId="4C9C053D" w:rsidR="00391FF7" w:rsidRDefault="00391FF7" w:rsidP="00391FF7">
      <w:pPr>
        <w:rPr>
          <w:lang w:val="en"/>
        </w:rPr>
      </w:pPr>
    </w:p>
    <w:p w14:paraId="454B578E" w14:textId="77777777" w:rsidR="00F929E9" w:rsidRDefault="00F929E9" w:rsidP="00F929E9">
      <w:pPr>
        <w:rPr>
          <w:i/>
          <w:iCs/>
        </w:rPr>
      </w:pPr>
      <w:r>
        <w:rPr>
          <w:i/>
          <w:iCs/>
        </w:rPr>
        <w:t>Regional Chief Steward</w:t>
      </w:r>
    </w:p>
    <w:p w14:paraId="10AC8261" w14:textId="77777777" w:rsidR="00980110" w:rsidRDefault="00980110" w:rsidP="00980110">
      <w:r>
        <w:t>Gary Wass</w:t>
      </w:r>
      <w:r>
        <w:tab/>
      </w:r>
      <w:r>
        <w:tab/>
        <w:t>(</w:t>
      </w:r>
      <w:proofErr w:type="spellStart"/>
      <w:r>
        <w:t>MnIT</w:t>
      </w:r>
      <w:proofErr w:type="spellEnd"/>
      <w:r>
        <w:t>)</w:t>
      </w:r>
      <w:r>
        <w:tab/>
      </w:r>
      <w:r>
        <w:tab/>
        <w:t>218-846-3647</w:t>
      </w:r>
      <w:r>
        <w:tab/>
      </w:r>
      <w:hyperlink r:id="rId23" w:history="1">
        <w:r w:rsidRPr="006E1544">
          <w:rPr>
            <w:rStyle w:val="Hyperlink"/>
          </w:rPr>
          <w:t>gary.wass@state.mn.us</w:t>
        </w:r>
      </w:hyperlink>
    </w:p>
    <w:p w14:paraId="1881C410" w14:textId="3E6A5C6C" w:rsidR="00F929E9" w:rsidRDefault="00F929E9" w:rsidP="00391FF7">
      <w:pPr>
        <w:rPr>
          <w:lang w:val="en"/>
        </w:rPr>
      </w:pPr>
    </w:p>
    <w:p w14:paraId="7AD1602C" w14:textId="6D0F816E" w:rsidR="00F929E9" w:rsidRDefault="00F929E9" w:rsidP="00F929E9">
      <w:pPr>
        <w:rPr>
          <w:i/>
          <w:iCs/>
        </w:rPr>
      </w:pPr>
      <w:r>
        <w:rPr>
          <w:i/>
          <w:iCs/>
        </w:rPr>
        <w:t>Regional Director</w:t>
      </w:r>
    </w:p>
    <w:p w14:paraId="4D6381C7" w14:textId="3591A66C" w:rsidR="00F929E9" w:rsidRPr="00F929E9" w:rsidRDefault="00F929E9" w:rsidP="00F929E9">
      <w:pPr>
        <w:rPr>
          <w:color w:val="0563C1"/>
          <w:u w:val="single"/>
        </w:rPr>
      </w:pPr>
      <w:r>
        <w:t>Bryan Kotta</w:t>
      </w:r>
      <w:r>
        <w:tab/>
      </w:r>
      <w:r>
        <w:tab/>
        <w:t>(</w:t>
      </w:r>
      <w:proofErr w:type="spellStart"/>
      <w:r>
        <w:t>MnState</w:t>
      </w:r>
      <w:proofErr w:type="spellEnd"/>
      <w:r>
        <w:t>)</w:t>
      </w:r>
      <w:r>
        <w:tab/>
        <w:t>218-477-2606</w:t>
      </w:r>
      <w:r>
        <w:tab/>
      </w:r>
      <w:hyperlink r:id="rId24" w:history="1">
        <w:r w:rsidRPr="006E1544">
          <w:rPr>
            <w:rStyle w:val="Hyperlink"/>
          </w:rPr>
          <w:t>kotta@mnstate.edu</w:t>
        </w:r>
      </w:hyperlink>
    </w:p>
    <w:p w14:paraId="05A498C5" w14:textId="77777777" w:rsidR="00F929E9" w:rsidRDefault="00F929E9" w:rsidP="00F929E9">
      <w:pPr>
        <w:rPr>
          <w:i/>
          <w:iCs/>
        </w:rPr>
      </w:pPr>
    </w:p>
    <w:p w14:paraId="3B998DA0" w14:textId="42F7F722" w:rsidR="00F929E9" w:rsidRDefault="00F929E9" w:rsidP="00F929E9">
      <w:pPr>
        <w:rPr>
          <w:i/>
          <w:iCs/>
        </w:rPr>
      </w:pPr>
      <w:r>
        <w:rPr>
          <w:i/>
          <w:iCs/>
        </w:rPr>
        <w:t>Regional Negotiations Rep</w:t>
      </w:r>
    </w:p>
    <w:p w14:paraId="0CDB076C" w14:textId="50DB72CE" w:rsidR="00F929E9" w:rsidRDefault="00F929E9" w:rsidP="00F929E9">
      <w:r>
        <w:t>Valerie Dorff</w:t>
      </w:r>
      <w:r>
        <w:tab/>
      </w:r>
      <w:r>
        <w:tab/>
        <w:t>(</w:t>
      </w:r>
      <w:proofErr w:type="spellStart"/>
      <w:r>
        <w:t>MnState</w:t>
      </w:r>
      <w:proofErr w:type="spellEnd"/>
      <w:r>
        <w:t>)</w:t>
      </w:r>
      <w:r>
        <w:tab/>
        <w:t>218-350-0091</w:t>
      </w:r>
      <w:r>
        <w:tab/>
      </w:r>
      <w:hyperlink r:id="rId25" w:history="1">
        <w:r w:rsidRPr="006E1544">
          <w:rPr>
            <w:rStyle w:val="Hyperlink"/>
          </w:rPr>
          <w:t>valerie.dorff@state.mn.us</w:t>
        </w:r>
      </w:hyperlink>
    </w:p>
    <w:p w14:paraId="1943040C" w14:textId="77777777" w:rsidR="00F929E9" w:rsidRDefault="00F929E9" w:rsidP="00F929E9">
      <w:pPr>
        <w:rPr>
          <w:i/>
          <w:iCs/>
        </w:rPr>
      </w:pPr>
    </w:p>
    <w:p w14:paraId="4829DA56" w14:textId="67610C4C" w:rsidR="00F929E9" w:rsidRDefault="00F929E9" w:rsidP="00F929E9">
      <w:pPr>
        <w:rPr>
          <w:i/>
          <w:iCs/>
        </w:rPr>
      </w:pPr>
      <w:r>
        <w:rPr>
          <w:i/>
          <w:iCs/>
        </w:rPr>
        <w:t>Business Agent</w:t>
      </w:r>
    </w:p>
    <w:p w14:paraId="08A9E438" w14:textId="21223CC8" w:rsidR="00F929E9" w:rsidRDefault="00980110" w:rsidP="00F929E9">
      <w:r>
        <w:t>Alex Erickson</w:t>
      </w:r>
      <w:r w:rsidR="00F929E9">
        <w:tab/>
      </w:r>
      <w:r w:rsidR="00F929E9">
        <w:tab/>
        <w:t>(MAPE)</w:t>
      </w:r>
      <w:r w:rsidR="00F929E9">
        <w:tab/>
      </w:r>
      <w:r w:rsidR="00F929E9">
        <w:tab/>
      </w:r>
      <w:r>
        <w:t>651-287-8769</w:t>
      </w:r>
      <w:r w:rsidR="00F929E9">
        <w:tab/>
      </w:r>
      <w:hyperlink r:id="rId26" w:history="1">
        <w:r w:rsidRPr="003128E5">
          <w:rPr>
            <w:rStyle w:val="Hyperlink"/>
          </w:rPr>
          <w:t>alexerickson@mape.org</w:t>
        </w:r>
      </w:hyperlink>
    </w:p>
    <w:p w14:paraId="15605B57" w14:textId="77777777" w:rsidR="00F0486E" w:rsidRPr="00F929E9" w:rsidRDefault="00F0486E" w:rsidP="00F929E9">
      <w:pPr>
        <w:rPr>
          <w:color w:val="0563C1"/>
          <w:u w:val="single"/>
        </w:rPr>
      </w:pPr>
    </w:p>
    <w:p w14:paraId="235B236A" w14:textId="77777777" w:rsidR="00350E9F" w:rsidRDefault="00350E9F" w:rsidP="00350E9F">
      <w:pPr>
        <w:rPr>
          <w:b/>
          <w:bCs/>
          <w:u w:val="single"/>
          <w:lang w:val="en"/>
        </w:rPr>
      </w:pPr>
    </w:p>
    <w:p w14:paraId="70991EF5" w14:textId="77777777" w:rsidR="009513F0" w:rsidRDefault="009513F0" w:rsidP="009513F0">
      <w:pPr>
        <w:rPr>
          <w:lang w:val="en"/>
        </w:rPr>
      </w:pPr>
      <w:r>
        <w:rPr>
          <w:b/>
          <w:bCs/>
          <w:u w:val="single"/>
          <w:lang w:val="en"/>
        </w:rPr>
        <w:t>MAPE Local 1501 2023 meeting schedule (12 p.m. – 1 p.m.)</w:t>
      </w:r>
      <w:r>
        <w:rPr>
          <w:lang w:val="en"/>
        </w:rPr>
        <w:t xml:space="preserve"> </w:t>
      </w:r>
      <w:r>
        <w:rPr>
          <w:lang w:val="en"/>
        </w:rPr>
        <w:br/>
        <w:t>Jan 26</w:t>
      </w:r>
      <w:r>
        <w:rPr>
          <w:vertAlign w:val="superscript"/>
          <w:lang w:val="en"/>
        </w:rPr>
        <w:t>th</w:t>
      </w:r>
      <w:r>
        <w:rPr>
          <w:lang w:val="en"/>
        </w:rPr>
        <w:t xml:space="preserve">- Combined Local 1501/1502, virtual, Microsoft Teams </w:t>
      </w:r>
    </w:p>
    <w:p w14:paraId="3D45A347" w14:textId="77777777" w:rsidR="009513F0" w:rsidRDefault="009513F0" w:rsidP="009513F0">
      <w:pPr>
        <w:rPr>
          <w:lang w:val="en"/>
        </w:rPr>
      </w:pPr>
      <w:r>
        <w:rPr>
          <w:lang w:val="en"/>
        </w:rPr>
        <w:t>Feb 22</w:t>
      </w:r>
      <w:r>
        <w:rPr>
          <w:vertAlign w:val="superscript"/>
          <w:lang w:val="en"/>
        </w:rPr>
        <w:t>nd</w:t>
      </w:r>
      <w:r>
        <w:rPr>
          <w:lang w:val="en"/>
        </w:rPr>
        <w:t>- Local 1501, in person, Lueken’s North, 1171 Paul Bunyan Dr NW, Bemidji</w:t>
      </w:r>
    </w:p>
    <w:p w14:paraId="3395A174" w14:textId="2E98FC28" w:rsidR="009513F0" w:rsidRDefault="009513F0" w:rsidP="009513F0">
      <w:pPr>
        <w:rPr>
          <w:lang w:val="en"/>
        </w:rPr>
      </w:pPr>
      <w:r>
        <w:rPr>
          <w:lang w:val="en"/>
        </w:rPr>
        <w:t>Mar __- TBD, Park Rapids</w:t>
      </w:r>
    </w:p>
    <w:p w14:paraId="0E5F9DA2" w14:textId="77777777" w:rsidR="009513F0" w:rsidRDefault="009513F0" w:rsidP="009513F0">
      <w:pPr>
        <w:rPr>
          <w:lang w:val="en"/>
        </w:rPr>
      </w:pPr>
      <w:r>
        <w:rPr>
          <w:lang w:val="en"/>
        </w:rPr>
        <w:t>Apr 26</w:t>
      </w:r>
      <w:r>
        <w:rPr>
          <w:vertAlign w:val="superscript"/>
          <w:lang w:val="en"/>
        </w:rPr>
        <w:t>th</w:t>
      </w:r>
      <w:r>
        <w:rPr>
          <w:lang w:val="en"/>
        </w:rPr>
        <w:t>- Local 1501, in person, Lueken’s North</w:t>
      </w:r>
    </w:p>
    <w:p w14:paraId="052F1610" w14:textId="495E3FFC" w:rsidR="009513F0" w:rsidRDefault="009513F0" w:rsidP="009513F0">
      <w:pPr>
        <w:rPr>
          <w:lang w:val="en"/>
        </w:rPr>
      </w:pPr>
      <w:r>
        <w:rPr>
          <w:lang w:val="en"/>
        </w:rPr>
        <w:t>May __- TBD, Baudette</w:t>
      </w:r>
    </w:p>
    <w:p w14:paraId="7A6E1EDA" w14:textId="77777777" w:rsidR="009513F0" w:rsidRDefault="009513F0" w:rsidP="009513F0">
      <w:pPr>
        <w:rPr>
          <w:lang w:val="en"/>
        </w:rPr>
      </w:pPr>
      <w:r>
        <w:rPr>
          <w:lang w:val="en"/>
        </w:rPr>
        <w:t>June 28</w:t>
      </w:r>
      <w:r>
        <w:rPr>
          <w:vertAlign w:val="superscript"/>
          <w:lang w:val="en"/>
        </w:rPr>
        <w:t>th</w:t>
      </w:r>
      <w:r>
        <w:rPr>
          <w:lang w:val="en"/>
        </w:rPr>
        <w:t>- Local 1501, in person, Lueken’s North</w:t>
      </w:r>
      <w:r>
        <w:rPr>
          <w:lang w:val="en"/>
        </w:rPr>
        <w:br/>
        <w:t>Aug 28</w:t>
      </w:r>
      <w:r>
        <w:rPr>
          <w:vertAlign w:val="superscript"/>
          <w:lang w:val="en"/>
        </w:rPr>
        <w:t>th</w:t>
      </w:r>
      <w:r>
        <w:rPr>
          <w:lang w:val="en"/>
        </w:rPr>
        <w:t>- Local 1501, in person, Lueken’s North</w:t>
      </w:r>
      <w:r>
        <w:rPr>
          <w:lang w:val="en"/>
        </w:rPr>
        <w:br/>
        <w:t>Oct 25</w:t>
      </w:r>
      <w:r>
        <w:rPr>
          <w:vertAlign w:val="superscript"/>
          <w:lang w:val="en"/>
        </w:rPr>
        <w:t>th</w:t>
      </w:r>
      <w:r>
        <w:rPr>
          <w:lang w:val="en"/>
        </w:rPr>
        <w:t>- Local 1501, in person, Lueken’s North</w:t>
      </w:r>
    </w:p>
    <w:p w14:paraId="6DA2967E" w14:textId="313DBCE7" w:rsidR="009513F0" w:rsidRDefault="009513F0" w:rsidP="009513F0">
      <w:pPr>
        <w:rPr>
          <w:lang w:val="en"/>
        </w:rPr>
      </w:pPr>
      <w:r>
        <w:rPr>
          <w:lang w:val="en"/>
        </w:rPr>
        <w:t>Nov __- TBD, Walker</w:t>
      </w:r>
    </w:p>
    <w:p w14:paraId="11743F03" w14:textId="77777777" w:rsidR="009513F0" w:rsidRDefault="009513F0" w:rsidP="009513F0">
      <w:pPr>
        <w:rPr>
          <w:lang w:val="en"/>
        </w:rPr>
      </w:pPr>
      <w:r>
        <w:rPr>
          <w:lang w:val="en"/>
        </w:rPr>
        <w:t>Dec 27</w:t>
      </w:r>
      <w:r>
        <w:rPr>
          <w:vertAlign w:val="superscript"/>
          <w:lang w:val="en"/>
        </w:rPr>
        <w:t>th</w:t>
      </w:r>
      <w:r>
        <w:rPr>
          <w:lang w:val="en"/>
        </w:rPr>
        <w:t>- Local 1501, in person, Lueken’s North</w:t>
      </w:r>
    </w:p>
    <w:p w14:paraId="33A20479" w14:textId="77777777" w:rsidR="009513F0" w:rsidRDefault="009513F0" w:rsidP="009513F0">
      <w:pPr>
        <w:rPr>
          <w:i/>
          <w:iCs/>
        </w:rPr>
      </w:pPr>
      <w:r>
        <w:rPr>
          <w:i/>
          <w:iCs/>
          <w:lang w:val="en"/>
        </w:rPr>
        <w:t>* (Local 1501 only meetings are held the 4</w:t>
      </w:r>
      <w:r>
        <w:rPr>
          <w:i/>
          <w:iCs/>
          <w:vertAlign w:val="superscript"/>
          <w:lang w:val="en"/>
        </w:rPr>
        <w:t>th</w:t>
      </w:r>
      <w:r>
        <w:rPr>
          <w:i/>
          <w:iCs/>
          <w:lang w:val="en"/>
        </w:rPr>
        <w:t xml:space="preserve"> Wednesday of even numbered months, combined meetings with Local 1502 will be held virtually and scheduled separately)</w:t>
      </w:r>
    </w:p>
    <w:p w14:paraId="3276D2EA" w14:textId="77777777" w:rsidR="00350E9F" w:rsidRDefault="00350E9F" w:rsidP="00350E9F"/>
    <w:p w14:paraId="138639B8" w14:textId="77777777" w:rsidR="00350E9F" w:rsidRDefault="00350E9F" w:rsidP="00350E9F">
      <w:r>
        <w:t xml:space="preserve">You can also find a complete listing of our officers and minutes on our Local 1501 </w:t>
      </w:r>
      <w:hyperlink r:id="rId27" w:history="1">
        <w:r>
          <w:rPr>
            <w:rStyle w:val="Hyperlink"/>
          </w:rPr>
          <w:t>webpage</w:t>
        </w:r>
      </w:hyperlink>
      <w:r>
        <w:t>.</w:t>
      </w:r>
    </w:p>
    <w:p w14:paraId="1F61121A" w14:textId="77777777" w:rsidR="00350E9F" w:rsidRDefault="00350E9F" w:rsidP="00350E9F"/>
    <w:p w14:paraId="6A002325" w14:textId="6F1FE15B" w:rsidR="00350E9F" w:rsidRDefault="00350E9F" w:rsidP="00350E9F">
      <w:r>
        <w:t>Meeting adjourned- 1</w:t>
      </w:r>
      <w:r w:rsidR="0065271A">
        <w:t>2:50</w:t>
      </w:r>
      <w:r>
        <w:t xml:space="preserve"> p.m.</w:t>
      </w:r>
    </w:p>
    <w:p w14:paraId="22512905" w14:textId="0FD9212E" w:rsidR="00350E9F" w:rsidRDefault="00350E9F" w:rsidP="00350E9F">
      <w:r>
        <w:t xml:space="preserve">Next Meeting: </w:t>
      </w:r>
      <w:r w:rsidR="0065271A">
        <w:t>Feb 22 at Lueken’s North, Bemidji</w:t>
      </w:r>
    </w:p>
    <w:p w14:paraId="116873CE" w14:textId="60E83AEF" w:rsidR="00F929E9" w:rsidRDefault="00F929E9" w:rsidP="00391FF7">
      <w:pPr>
        <w:rPr>
          <w:lang w:val="en"/>
        </w:rPr>
      </w:pPr>
    </w:p>
    <w:sectPr w:rsidR="00F92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237D"/>
    <w:multiLevelType w:val="hybridMultilevel"/>
    <w:tmpl w:val="5D6A2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177C5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5DAD05C5"/>
    <w:multiLevelType w:val="multilevel"/>
    <w:tmpl w:val="EA8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CD6FCC"/>
    <w:multiLevelType w:val="multilevel"/>
    <w:tmpl w:val="6D9ECCC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75AF7D5F"/>
    <w:multiLevelType w:val="hybridMultilevel"/>
    <w:tmpl w:val="F1E68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287627"/>
    <w:multiLevelType w:val="hybridMultilevel"/>
    <w:tmpl w:val="F96C6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788422">
    <w:abstractNumId w:val="5"/>
  </w:num>
  <w:num w:numId="2" w16cid:durableId="1184054441">
    <w:abstractNumId w:val="2"/>
  </w:num>
  <w:num w:numId="3" w16cid:durableId="1455364512">
    <w:abstractNumId w:val="4"/>
  </w:num>
  <w:num w:numId="4" w16cid:durableId="809372164">
    <w:abstractNumId w:val="1"/>
  </w:num>
  <w:num w:numId="5" w16cid:durableId="114520157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255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F7"/>
    <w:rsid w:val="00051123"/>
    <w:rsid w:val="00063AB6"/>
    <w:rsid w:val="000A0E12"/>
    <w:rsid w:val="0013108B"/>
    <w:rsid w:val="00151246"/>
    <w:rsid w:val="00152868"/>
    <w:rsid w:val="001721C9"/>
    <w:rsid w:val="001734F5"/>
    <w:rsid w:val="00187C54"/>
    <w:rsid w:val="002C3039"/>
    <w:rsid w:val="002D7072"/>
    <w:rsid w:val="002F0B3D"/>
    <w:rsid w:val="00300A72"/>
    <w:rsid w:val="00350E9F"/>
    <w:rsid w:val="00370AB4"/>
    <w:rsid w:val="00373E39"/>
    <w:rsid w:val="00391FF7"/>
    <w:rsid w:val="003B0A6C"/>
    <w:rsid w:val="003C6D4E"/>
    <w:rsid w:val="003F0634"/>
    <w:rsid w:val="00443C86"/>
    <w:rsid w:val="004627B8"/>
    <w:rsid w:val="0046340C"/>
    <w:rsid w:val="00474079"/>
    <w:rsid w:val="004C4E3A"/>
    <w:rsid w:val="00577AAE"/>
    <w:rsid w:val="0059588D"/>
    <w:rsid w:val="005A226F"/>
    <w:rsid w:val="005E19FA"/>
    <w:rsid w:val="0061140B"/>
    <w:rsid w:val="00615FF8"/>
    <w:rsid w:val="00624F57"/>
    <w:rsid w:val="00634480"/>
    <w:rsid w:val="00637D91"/>
    <w:rsid w:val="0065271A"/>
    <w:rsid w:val="006B5470"/>
    <w:rsid w:val="006C7662"/>
    <w:rsid w:val="007352C5"/>
    <w:rsid w:val="007659E5"/>
    <w:rsid w:val="007F016D"/>
    <w:rsid w:val="00824AF1"/>
    <w:rsid w:val="00897331"/>
    <w:rsid w:val="008C0B28"/>
    <w:rsid w:val="008E4546"/>
    <w:rsid w:val="00903898"/>
    <w:rsid w:val="00913EAE"/>
    <w:rsid w:val="00915E8F"/>
    <w:rsid w:val="0094639B"/>
    <w:rsid w:val="009513F0"/>
    <w:rsid w:val="00954EFA"/>
    <w:rsid w:val="00961347"/>
    <w:rsid w:val="00980110"/>
    <w:rsid w:val="009D1BAD"/>
    <w:rsid w:val="009E00F6"/>
    <w:rsid w:val="00A74CF3"/>
    <w:rsid w:val="00AF66F7"/>
    <w:rsid w:val="00B32AE2"/>
    <w:rsid w:val="00B37B84"/>
    <w:rsid w:val="00B7572B"/>
    <w:rsid w:val="00BE7711"/>
    <w:rsid w:val="00C021CE"/>
    <w:rsid w:val="00D03CC0"/>
    <w:rsid w:val="00D1643D"/>
    <w:rsid w:val="00E30E0E"/>
    <w:rsid w:val="00E47290"/>
    <w:rsid w:val="00E5251B"/>
    <w:rsid w:val="00ED178F"/>
    <w:rsid w:val="00EF3B1D"/>
    <w:rsid w:val="00F039F0"/>
    <w:rsid w:val="00F0486E"/>
    <w:rsid w:val="00F13589"/>
    <w:rsid w:val="00F5006A"/>
    <w:rsid w:val="00F54C25"/>
    <w:rsid w:val="00F929E9"/>
    <w:rsid w:val="00F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0AEA"/>
  <w15:chartTrackingRefBased/>
  <w15:docId w15:val="{0E03C85A-D343-433B-8078-2D39867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9E9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FF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91FF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D7072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orff@mape.org" TargetMode="External"/><Relationship Id="rId13" Type="http://schemas.openxmlformats.org/officeDocument/2006/relationships/hyperlink" Target="mailto:katherine.kingsland@state.mn.us" TargetMode="External"/><Relationship Id="rId18" Type="http://schemas.openxmlformats.org/officeDocument/2006/relationships/hyperlink" Target="mailto:kerry.ross@state.mn.us" TargetMode="External"/><Relationship Id="rId26" Type="http://schemas.openxmlformats.org/officeDocument/2006/relationships/hyperlink" Target="mailto:alexerickson@mape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ke.bates@state.mn.us" TargetMode="External"/><Relationship Id="rId7" Type="http://schemas.openxmlformats.org/officeDocument/2006/relationships/hyperlink" Target="https://mape.org/platform" TargetMode="External"/><Relationship Id="rId12" Type="http://schemas.openxmlformats.org/officeDocument/2006/relationships/hyperlink" Target="mailto:madeline.turnquist@bemidjistate.edu" TargetMode="External"/><Relationship Id="rId17" Type="http://schemas.openxmlformats.org/officeDocument/2006/relationships/hyperlink" Target="mailto:katherine.kingsland@state.mn.us" TargetMode="External"/><Relationship Id="rId25" Type="http://schemas.openxmlformats.org/officeDocument/2006/relationships/hyperlink" Target="mailto:valerie.dorff@state.mn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dale.dreyer@bemidjistate.edu" TargetMode="External"/><Relationship Id="rId20" Type="http://schemas.openxmlformats.org/officeDocument/2006/relationships/hyperlink" Target="mailto:mark.edevold@state.mn.u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e.org/platform" TargetMode="External"/><Relationship Id="rId11" Type="http://schemas.openxmlformats.org/officeDocument/2006/relationships/hyperlink" Target="mailto:leslie.seitz@state.mn.us" TargetMode="External"/><Relationship Id="rId24" Type="http://schemas.openxmlformats.org/officeDocument/2006/relationships/hyperlink" Target="mailto:kotta@mnstate.edu" TargetMode="External"/><Relationship Id="rId5" Type="http://schemas.openxmlformats.org/officeDocument/2006/relationships/hyperlink" Target="https://mape.org/resources/mape-documents/mape-internal-election-information" TargetMode="External"/><Relationship Id="rId15" Type="http://schemas.openxmlformats.org/officeDocument/2006/relationships/hyperlink" Target="mailto:brodie.karger@bemidjistate.edu" TargetMode="External"/><Relationship Id="rId23" Type="http://schemas.openxmlformats.org/officeDocument/2006/relationships/hyperlink" Target="mailto:gary.wass@state.mn.us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aime.thibodeaux@state.mn.us" TargetMode="External"/><Relationship Id="rId19" Type="http://schemas.openxmlformats.org/officeDocument/2006/relationships/hyperlink" Target="mailto:madeline.turnquist@bemidji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j.melcher@state.mn.us" TargetMode="External"/><Relationship Id="rId14" Type="http://schemas.openxmlformats.org/officeDocument/2006/relationships/hyperlink" Target="mailto:bjambor@bemidjistate.edu" TargetMode="External"/><Relationship Id="rId22" Type="http://schemas.openxmlformats.org/officeDocument/2006/relationships/hyperlink" Target="mailto:tj.melcher@state.mn.us" TargetMode="External"/><Relationship Id="rId27" Type="http://schemas.openxmlformats.org/officeDocument/2006/relationships/hyperlink" Target="https://www.mape.org/my-mape/locals/1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Melcher</dc:creator>
  <cp:keywords/>
  <dc:description/>
  <cp:lastModifiedBy>Seitz, Leslie (DOT)</cp:lastModifiedBy>
  <cp:revision>2</cp:revision>
  <dcterms:created xsi:type="dcterms:W3CDTF">2023-01-26T20:36:00Z</dcterms:created>
  <dcterms:modified xsi:type="dcterms:W3CDTF">2023-01-26T20:36:00Z</dcterms:modified>
</cp:coreProperties>
</file>